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F6" w:rsidRDefault="00D270B0" w:rsidP="000D6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9972040" cy="7252393"/>
            <wp:effectExtent l="19050" t="0" r="0" b="0"/>
            <wp:docPr id="2" name="Рисунок 2" descr="C:\Users\1\AppData\Local\Microsoft\Windows\INetCache\Content.Word\ктп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INetCache\Content.Word\ктп 3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95" w:rsidRPr="009B569A" w:rsidRDefault="00993E95" w:rsidP="00993E95">
      <w:pPr>
        <w:tabs>
          <w:tab w:val="left" w:pos="5895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B569A">
        <w:rPr>
          <w:rFonts w:ascii="Times New Roman" w:hAnsi="Times New Roman"/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«Иностранный (английский) язык»  в 2-4 классах, на основании учебного плана на 2021-2022 учебный год. На изучение предмета отводится 2 часа в неделю</w:t>
      </w:r>
    </w:p>
    <w:p w:rsidR="00993E95" w:rsidRPr="009B569A" w:rsidRDefault="00993E95" w:rsidP="00993E95">
      <w:pPr>
        <w:tabs>
          <w:tab w:val="left" w:pos="5895"/>
        </w:tabs>
        <w:spacing w:after="0"/>
        <w:jc w:val="both"/>
        <w:rPr>
          <w:rFonts w:ascii="Times New Roman" w:eastAsia="Newton-Regular" w:hAnsi="Times New Roman"/>
          <w:sz w:val="20"/>
          <w:szCs w:val="20"/>
        </w:rPr>
      </w:pPr>
      <w:r w:rsidRPr="009B569A">
        <w:rPr>
          <w:rFonts w:ascii="Times New Roman" w:hAnsi="Times New Roman"/>
          <w:sz w:val="20"/>
          <w:szCs w:val="20"/>
        </w:rPr>
        <w:t xml:space="preserve">Используется учебно-методический комплект  «Spotlight» для учащихся 2-11 классов. </w:t>
      </w:r>
      <w:r w:rsidRPr="009B569A">
        <w:rPr>
          <w:rFonts w:ascii="Times New Roman" w:eastAsia="Newton-Regular" w:hAnsi="Times New Roman"/>
          <w:sz w:val="20"/>
          <w:szCs w:val="20"/>
        </w:rPr>
        <w:t xml:space="preserve">(Москва.: </w:t>
      </w:r>
      <w:r w:rsidRPr="009B569A">
        <w:rPr>
          <w:rFonts w:ascii="Times New Roman" w:eastAsia="Newton-Regular" w:hAnsi="Times New Roman"/>
          <w:sz w:val="20"/>
          <w:szCs w:val="20"/>
          <w:lang w:val="en-US"/>
        </w:rPr>
        <w:t>Express</w:t>
      </w:r>
      <w:r w:rsidRPr="009B569A">
        <w:rPr>
          <w:rFonts w:ascii="Times New Roman" w:eastAsia="Newton-Regular" w:hAnsi="Times New Roman"/>
          <w:sz w:val="20"/>
          <w:szCs w:val="20"/>
        </w:rPr>
        <w:t xml:space="preserve"> </w:t>
      </w:r>
      <w:r w:rsidRPr="009B569A">
        <w:rPr>
          <w:rFonts w:ascii="Times New Roman" w:eastAsia="Newton-Regular" w:hAnsi="Times New Roman"/>
          <w:sz w:val="20"/>
          <w:szCs w:val="20"/>
          <w:lang w:val="en-US"/>
        </w:rPr>
        <w:t>Publishing</w:t>
      </w:r>
      <w:r w:rsidRPr="009B569A">
        <w:rPr>
          <w:rFonts w:ascii="Times New Roman" w:eastAsia="Newton-Regular" w:hAnsi="Times New Roman"/>
          <w:sz w:val="20"/>
          <w:szCs w:val="20"/>
        </w:rPr>
        <w:t>: Просвещение).</w:t>
      </w:r>
      <w:r w:rsidRPr="009B569A">
        <w:rPr>
          <w:rFonts w:ascii="Times New Roman" w:hAnsi="Times New Roman"/>
          <w:sz w:val="20"/>
          <w:szCs w:val="20"/>
        </w:rPr>
        <w:t xml:space="preserve">,  </w:t>
      </w:r>
      <w:r w:rsidRPr="009B569A">
        <w:rPr>
          <w:rFonts w:ascii="Times New Roman" w:eastAsia="Newton-Regular" w:hAnsi="Times New Roman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</w:p>
    <w:p w:rsidR="00993E95" w:rsidRPr="00001051" w:rsidRDefault="00993E95" w:rsidP="00993E95">
      <w:pPr>
        <w:tabs>
          <w:tab w:val="left" w:pos="589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4706" w:type="dxa"/>
        <w:tblInd w:w="392" w:type="dxa"/>
        <w:tblLayout w:type="fixed"/>
        <w:tblLook w:val="04A0"/>
      </w:tblPr>
      <w:tblGrid>
        <w:gridCol w:w="636"/>
        <w:gridCol w:w="6"/>
        <w:gridCol w:w="11940"/>
        <w:gridCol w:w="1168"/>
        <w:gridCol w:w="956"/>
      </w:tblGrid>
      <w:tr w:rsidR="000D0678" w:rsidRPr="009B569A" w:rsidTr="00FA08EA">
        <w:trPr>
          <w:trHeight w:val="322"/>
        </w:trPr>
        <w:tc>
          <w:tcPr>
            <w:tcW w:w="636" w:type="dxa"/>
            <w:vMerge w:val="restart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1946" w:type="dxa"/>
            <w:gridSpan w:val="2"/>
            <w:vMerge w:val="restart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/>
              </w:rPr>
              <w:t>Изучаемый раздел, тема урока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</w:tcBorders>
          </w:tcPr>
          <w:p w:rsidR="000D0678" w:rsidRPr="009B569A" w:rsidRDefault="000D0678" w:rsidP="00290A67">
            <w:pPr>
              <w:jc w:val="center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Дата</w:t>
            </w:r>
          </w:p>
        </w:tc>
      </w:tr>
      <w:tr w:rsidR="000D0678" w:rsidRPr="009B569A" w:rsidTr="00FA08EA">
        <w:trPr>
          <w:trHeight w:val="70"/>
        </w:trPr>
        <w:tc>
          <w:tcPr>
            <w:tcW w:w="636" w:type="dxa"/>
            <w:vMerge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946" w:type="dxa"/>
            <w:gridSpan w:val="2"/>
            <w:vMerge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План.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Факт.</w:t>
            </w:r>
          </w:p>
        </w:tc>
      </w:tr>
      <w:tr w:rsidR="000673B5" w:rsidRPr="009B569A" w:rsidTr="000D0678">
        <w:trPr>
          <w:trHeight w:val="145"/>
        </w:trPr>
        <w:tc>
          <w:tcPr>
            <w:tcW w:w="636" w:type="dxa"/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0673B5" w:rsidRPr="009B569A" w:rsidRDefault="000673B5" w:rsidP="000D0678">
            <w:pPr>
              <w:tabs>
                <w:tab w:val="left" w:pos="993"/>
                <w:tab w:val="left" w:pos="2618"/>
                <w:tab w:val="left" w:pos="312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9B569A">
              <w:rPr>
                <w:rFonts w:ascii="Times New Roman" w:hAnsi="Times New Roman"/>
                <w:b/>
                <w:bCs/>
              </w:rPr>
              <w:t>Знакомство.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673B5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Cs/>
              </w:rPr>
              <w:t>Знакомство.</w:t>
            </w:r>
            <w:r w:rsidRPr="009B569A">
              <w:rPr>
                <w:rFonts w:ascii="Times New Roman" w:hAnsi="Times New Roman"/>
              </w:rPr>
              <w:t xml:space="preserve"> Приветствие, прощание (с использованием типичных фраз речевого этикета). Знакомство с одноклассниками, учителем.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381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673B5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Приветствие, прощание: с использованием типичных фраз английского речевого этикета.</w:t>
            </w:r>
            <w:r w:rsidRPr="009B569A">
              <w:rPr>
                <w:rFonts w:ascii="Times New Roman" w:hAnsi="Times New Roman"/>
                <w:bCs/>
              </w:rPr>
              <w:t xml:space="preserve"> Правила чтения.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6E1BAC">
            <w:pPr>
              <w:tabs>
                <w:tab w:val="left" w:pos="993"/>
                <w:tab w:val="left" w:pos="2618"/>
                <w:tab w:val="left" w:pos="312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9B569A">
              <w:rPr>
                <w:rFonts w:ascii="Times New Roman" w:hAnsi="Times New Roman"/>
              </w:rPr>
              <w:t xml:space="preserve">Приветствие прощание. </w:t>
            </w:r>
            <w:r w:rsidRPr="009B569A">
              <w:rPr>
                <w:rFonts w:ascii="Times New Roman" w:hAnsi="Times New Roman"/>
                <w:bCs/>
              </w:rPr>
              <w:t>Как я провёл лето.</w:t>
            </w:r>
            <w:r w:rsidRPr="009B569A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993E95" w:rsidRPr="009B569A" w:rsidRDefault="00993E95" w:rsidP="00FA08EA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Моя школа.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D0678">
            <w:pPr>
              <w:tabs>
                <w:tab w:val="left" w:pos="993"/>
                <w:tab w:val="left" w:pos="2618"/>
                <w:tab w:val="left" w:pos="312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9B569A">
              <w:rPr>
                <w:rFonts w:ascii="Times New Roman" w:hAnsi="Times New Roman"/>
                <w:bCs/>
              </w:rPr>
              <w:t>Моя школа. Знакомство со школьными принадлежностями.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3947F7">
            <w:pPr>
              <w:tabs>
                <w:tab w:val="left" w:pos="993"/>
                <w:tab w:val="left" w:pos="2618"/>
                <w:tab w:val="left" w:pos="312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9B569A">
              <w:rPr>
                <w:rFonts w:ascii="Times New Roman" w:hAnsi="Times New Roman"/>
                <w:bCs/>
              </w:rPr>
              <w:t>Числительные 11-20. Правила чтения: гласная Ее.</w:t>
            </w:r>
            <w:r w:rsidRPr="009B56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6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9859B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Школьные принадлежности. Систематизация лексики. Числительные до 20. Входное тестирование.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EB6187">
        <w:trPr>
          <w:trHeight w:val="253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7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9859B2">
            <w:pPr>
              <w:overflowPunct w:val="0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Школьные предметы. Обучение аудированию. Обучение употреблению кратких форм глагола «</w:t>
            </w:r>
            <w:r w:rsidRPr="009B569A">
              <w:rPr>
                <w:rFonts w:ascii="Times New Roman" w:hAnsi="Times New Roman"/>
                <w:lang w:val="en-US"/>
              </w:rPr>
              <w:t>to</w:t>
            </w:r>
            <w:r w:rsidRPr="009B569A">
              <w:rPr>
                <w:rFonts w:ascii="Times New Roman" w:hAnsi="Times New Roman"/>
              </w:rPr>
              <w:t xml:space="preserve"> </w:t>
            </w:r>
            <w:r w:rsidRPr="009B569A">
              <w:rPr>
                <w:rFonts w:ascii="Times New Roman" w:hAnsi="Times New Roman"/>
                <w:lang w:val="en-US"/>
              </w:rPr>
              <w:t>be</w:t>
            </w:r>
            <w:r w:rsidRPr="009B569A">
              <w:rPr>
                <w:rFonts w:ascii="Times New Roman" w:hAnsi="Times New Roman"/>
              </w:rPr>
              <w:t>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8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7813C1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kern w:val="28"/>
                <w:sz w:val="22"/>
                <w:szCs w:val="22"/>
              </w:rPr>
              <w:t xml:space="preserve">Школы в Англии. </w:t>
            </w:r>
            <w:r w:rsidRPr="009B569A">
              <w:rPr>
                <w:sz w:val="22"/>
                <w:szCs w:val="22"/>
              </w:rPr>
              <w:t xml:space="preserve">Обучение ведению диалога-расспроса о любимых предметах. </w:t>
            </w:r>
            <w:r w:rsidRPr="009B569A">
              <w:rPr>
                <w:i/>
                <w:kern w:val="28"/>
                <w:sz w:val="22"/>
                <w:szCs w:val="22"/>
              </w:rPr>
              <w:t>Школы в России и Татарстане.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9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9859B2">
            <w:pPr>
              <w:rPr>
                <w:rFonts w:ascii="Times New Roman" w:hAnsi="Times New Roman"/>
                <w:kern w:val="28"/>
              </w:rPr>
            </w:pPr>
            <w:r w:rsidRPr="009B569A">
              <w:rPr>
                <w:rFonts w:ascii="Times New Roman" w:hAnsi="Times New Roman"/>
                <w:kern w:val="28"/>
              </w:rPr>
              <w:t>Школьные дни. Повторение языкового материала.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10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E81E13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 Школьные дни. Тест по теме.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993E95" w:rsidRPr="009B569A" w:rsidRDefault="00993E95" w:rsidP="000D0678">
            <w:pPr>
              <w:pStyle w:val="Default"/>
              <w:rPr>
                <w:b/>
                <w:sz w:val="22"/>
                <w:szCs w:val="22"/>
              </w:rPr>
            </w:pPr>
            <w:r w:rsidRPr="009B569A">
              <w:rPr>
                <w:b/>
                <w:sz w:val="22"/>
                <w:szCs w:val="22"/>
              </w:rPr>
              <w:t>Я и моя семья.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11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Я и моя семья. Семья. Ознакомление с новой лексики.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12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Тренировка в употреблении притяжательных местоимений.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13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Семья. Употребление единственного и множественного числа имён существительных.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14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Моя семья. Развитие навыков и умений вести беседу о членах семьи.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15</w:t>
            </w:r>
          </w:p>
        </w:tc>
        <w:tc>
          <w:tcPr>
            <w:tcW w:w="11946" w:type="dxa"/>
            <w:gridSpan w:val="2"/>
          </w:tcPr>
          <w:p w:rsidR="00993E95" w:rsidRPr="00D270B0" w:rsidRDefault="00993E95" w:rsidP="00147C80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D270B0">
              <w:rPr>
                <w:sz w:val="22"/>
                <w:szCs w:val="22"/>
              </w:rPr>
              <w:t>Контрольная работа № 1 по  теме «Семья».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4969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993E95" w:rsidRPr="009B569A" w:rsidTr="000D0678">
        <w:trPr>
          <w:trHeight w:val="145"/>
        </w:trPr>
        <w:tc>
          <w:tcPr>
            <w:tcW w:w="636" w:type="dxa"/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16</w:t>
            </w:r>
          </w:p>
        </w:tc>
        <w:tc>
          <w:tcPr>
            <w:tcW w:w="11946" w:type="dxa"/>
            <w:gridSpan w:val="2"/>
          </w:tcPr>
          <w:p w:rsidR="00993E95" w:rsidRPr="009B569A" w:rsidRDefault="00993E95" w:rsidP="009859B2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B569A">
              <w:rPr>
                <w:bCs/>
                <w:sz w:val="22"/>
                <w:szCs w:val="22"/>
              </w:rPr>
              <w:t xml:space="preserve">Работа над ошибками. </w:t>
            </w:r>
            <w:r w:rsidRPr="009B569A">
              <w:rPr>
                <w:sz w:val="22"/>
                <w:szCs w:val="22"/>
                <w:lang w:eastAsia="en-US"/>
              </w:rPr>
              <w:t>Семья.</w:t>
            </w:r>
            <w:r w:rsidRPr="009B569A">
              <w:rPr>
                <w:kern w:val="28"/>
                <w:sz w:val="22"/>
                <w:szCs w:val="22"/>
                <w:lang w:eastAsia="en-US"/>
              </w:rPr>
              <w:t xml:space="preserve"> Повторение</w:t>
            </w:r>
            <w:r w:rsidRPr="009B569A">
              <w:rPr>
                <w:kern w:val="28"/>
                <w:sz w:val="22"/>
                <w:szCs w:val="22"/>
              </w:rPr>
              <w:t xml:space="preserve"> лексико-грамматического</w:t>
            </w:r>
            <w:r w:rsidRPr="009B569A">
              <w:rPr>
                <w:kern w:val="28"/>
                <w:sz w:val="22"/>
                <w:szCs w:val="22"/>
                <w:lang w:eastAsia="en-US"/>
              </w:rPr>
              <w:t xml:space="preserve"> материала по теме</w:t>
            </w:r>
            <w:r w:rsidRPr="009B569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3E95" w:rsidRPr="009B569A" w:rsidRDefault="00993E95" w:rsidP="00993E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993E95" w:rsidRPr="009B569A" w:rsidRDefault="00993E9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673B5" w:rsidRPr="009B569A" w:rsidTr="000D0678">
        <w:trPr>
          <w:trHeight w:val="145"/>
        </w:trPr>
        <w:tc>
          <w:tcPr>
            <w:tcW w:w="636" w:type="dxa"/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0673B5" w:rsidRPr="009B569A" w:rsidRDefault="000673B5" w:rsidP="00C06501">
            <w:pPr>
              <w:rPr>
                <w:rFonts w:ascii="Times New Roman" w:hAnsi="Times New Roman"/>
                <w:bCs/>
              </w:rPr>
            </w:pPr>
            <w:r w:rsidRPr="009B569A">
              <w:rPr>
                <w:rFonts w:ascii="Times New Roman" w:hAnsi="Times New Roman"/>
                <w:b/>
              </w:rPr>
              <w:t>Страна/страны изучаемого языка и родная страна.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673B5" w:rsidRPr="009B569A" w:rsidRDefault="000673B5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17</w:t>
            </w:r>
          </w:p>
        </w:tc>
        <w:tc>
          <w:tcPr>
            <w:tcW w:w="11946" w:type="dxa"/>
            <w:gridSpan w:val="2"/>
          </w:tcPr>
          <w:p w:rsidR="000D0678" w:rsidRPr="009B569A" w:rsidRDefault="002807D2" w:rsidP="00C06501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Cs/>
              </w:rPr>
              <w:t>Литературные персонажи популярных книг моих сверстников (имена героев книг, черты их характера).</w:t>
            </w:r>
            <w:r w:rsidRPr="009B569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D270B0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18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Семья в Австралии и Соединенном Королевстве. Семья в России.</w:t>
            </w:r>
            <w:r w:rsidR="009859B2" w:rsidRPr="009B569A">
              <w:rPr>
                <w:sz w:val="22"/>
                <w:szCs w:val="22"/>
              </w:rPr>
              <w:t xml:space="preserve"> Активизация лексико-грамматических навыков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FA08EA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 xml:space="preserve"> Я и моя семья.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19</w:t>
            </w:r>
          </w:p>
        </w:tc>
        <w:tc>
          <w:tcPr>
            <w:tcW w:w="11946" w:type="dxa"/>
            <w:gridSpan w:val="2"/>
          </w:tcPr>
          <w:p w:rsidR="000D0678" w:rsidRPr="009B569A" w:rsidRDefault="002807D2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Любимая</w:t>
            </w:r>
            <w:r w:rsidR="00C06501" w:rsidRPr="009B569A">
              <w:rPr>
                <w:sz w:val="22"/>
                <w:szCs w:val="22"/>
              </w:rPr>
              <w:t xml:space="preserve"> </w:t>
            </w:r>
            <w:r w:rsidRPr="009B569A">
              <w:rPr>
                <w:sz w:val="22"/>
                <w:szCs w:val="22"/>
              </w:rPr>
              <w:t>еда</w:t>
            </w:r>
            <w:r w:rsidRPr="009B569A">
              <w:rPr>
                <w:kern w:val="28"/>
                <w:sz w:val="22"/>
                <w:szCs w:val="22"/>
              </w:rPr>
              <w:t>.</w:t>
            </w:r>
            <w:r w:rsidR="00C06501" w:rsidRPr="009B569A">
              <w:rPr>
                <w:kern w:val="28"/>
                <w:sz w:val="22"/>
                <w:szCs w:val="22"/>
              </w:rPr>
              <w:t xml:space="preserve"> </w:t>
            </w:r>
            <w:r w:rsidR="009859B2" w:rsidRPr="009B569A">
              <w:rPr>
                <w:kern w:val="28"/>
                <w:sz w:val="22"/>
                <w:szCs w:val="22"/>
              </w:rPr>
              <w:t xml:space="preserve">Уда и напитки. </w:t>
            </w:r>
            <w:r w:rsidR="000D0678" w:rsidRPr="009B569A">
              <w:rPr>
                <w:kern w:val="28"/>
                <w:sz w:val="22"/>
                <w:szCs w:val="22"/>
              </w:rPr>
              <w:t xml:space="preserve">Развитие навыков и умений вести беседу о еде и напитках.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20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A51E3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Обучение употреблению глагола «</w:t>
            </w:r>
            <w:r w:rsidR="00A51E38" w:rsidRPr="009B569A">
              <w:rPr>
                <w:sz w:val="22"/>
                <w:szCs w:val="22"/>
                <w:lang w:val="en-US"/>
              </w:rPr>
              <w:t>like</w:t>
            </w:r>
            <w:r w:rsidRPr="009B569A">
              <w:rPr>
                <w:sz w:val="22"/>
                <w:szCs w:val="22"/>
              </w:rPr>
              <w:t>» в утвердительной, вопросительной и отрицательной формах в настоящем простом времени.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21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Изучение фраз этикетного диалога. Ознакомление с местоимениями </w:t>
            </w:r>
            <w:r w:rsidRPr="009B569A">
              <w:rPr>
                <w:sz w:val="22"/>
                <w:szCs w:val="22"/>
                <w:lang w:val="en-US"/>
              </w:rPr>
              <w:t>some</w:t>
            </w:r>
            <w:r w:rsidRPr="009B569A">
              <w:rPr>
                <w:sz w:val="22"/>
                <w:szCs w:val="22"/>
              </w:rPr>
              <w:t>/</w:t>
            </w:r>
            <w:r w:rsidRPr="009B569A">
              <w:rPr>
                <w:sz w:val="22"/>
                <w:szCs w:val="22"/>
                <w:lang w:val="en-US"/>
              </w:rPr>
              <w:t>any</w:t>
            </w:r>
            <w:r w:rsidRPr="009B569A">
              <w:rPr>
                <w:sz w:val="22"/>
                <w:szCs w:val="22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2D338B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Страна/страны изучаемого языка и родная страна.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22</w:t>
            </w:r>
          </w:p>
        </w:tc>
        <w:tc>
          <w:tcPr>
            <w:tcW w:w="11946" w:type="dxa"/>
            <w:gridSpan w:val="2"/>
          </w:tcPr>
          <w:p w:rsidR="000D0678" w:rsidRPr="009B569A" w:rsidRDefault="009859B2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 </w:t>
            </w:r>
            <w:r w:rsidR="000D0678" w:rsidRPr="009B569A">
              <w:rPr>
                <w:sz w:val="22"/>
                <w:szCs w:val="22"/>
              </w:rPr>
              <w:t>Любима</w:t>
            </w:r>
            <w:r w:rsidRPr="009B569A">
              <w:rPr>
                <w:sz w:val="22"/>
                <w:szCs w:val="22"/>
              </w:rPr>
              <w:t>я еда  Великобритании и  России</w:t>
            </w:r>
            <w:r w:rsidR="000D0678" w:rsidRPr="009B569A">
              <w:rPr>
                <w:sz w:val="22"/>
                <w:szCs w:val="22"/>
              </w:rPr>
              <w:t>.</w:t>
            </w:r>
            <w:r w:rsidRPr="009B569A">
              <w:rPr>
                <w:kern w:val="28"/>
                <w:sz w:val="22"/>
                <w:szCs w:val="22"/>
              </w:rPr>
              <w:t xml:space="preserve"> Систематизация лексики.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23</w:t>
            </w:r>
          </w:p>
        </w:tc>
        <w:tc>
          <w:tcPr>
            <w:tcW w:w="11946" w:type="dxa"/>
            <w:gridSpan w:val="2"/>
          </w:tcPr>
          <w:p w:rsidR="002D338B" w:rsidRPr="009B569A" w:rsidRDefault="002D338B" w:rsidP="002D338B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Некоторые формы речевого и неречевого этикета стран изучаемого языка в ряде ситуаций общения (в</w:t>
            </w:r>
          </w:p>
          <w:p w:rsidR="000D0678" w:rsidRPr="009B569A" w:rsidRDefault="002D338B" w:rsidP="002D338B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 xml:space="preserve">школе, во время совместной игры, за столом, в магазине). </w:t>
            </w:r>
            <w:r w:rsidR="000D0678" w:rsidRPr="009B569A">
              <w:rPr>
                <w:rFonts w:ascii="Times New Roman" w:hAnsi="Times New Roman"/>
              </w:rPr>
              <w:t>Обучение различным видам чтения</w:t>
            </w:r>
            <w:r w:rsidR="002807D2"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24</w:t>
            </w:r>
          </w:p>
        </w:tc>
        <w:tc>
          <w:tcPr>
            <w:tcW w:w="11946" w:type="dxa"/>
            <w:gridSpan w:val="2"/>
          </w:tcPr>
          <w:p w:rsidR="000D0678" w:rsidRPr="009B569A" w:rsidRDefault="009859B2" w:rsidP="009859B2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kern w:val="28"/>
              </w:rPr>
              <w:t xml:space="preserve">Еда. </w:t>
            </w:r>
            <w:r w:rsidR="000D0678" w:rsidRPr="009B569A">
              <w:rPr>
                <w:rFonts w:ascii="Times New Roman" w:hAnsi="Times New Roman"/>
                <w:kern w:val="28"/>
              </w:rPr>
              <w:t>Повторение языкового материала.</w:t>
            </w:r>
            <w:r w:rsidR="005B1B9A" w:rsidRPr="009B569A">
              <w:rPr>
                <w:rFonts w:ascii="Times New Roman" w:hAnsi="Times New Roman"/>
                <w:kern w:val="28"/>
              </w:rPr>
              <w:t xml:space="preserve"> </w:t>
            </w:r>
            <w:r w:rsidR="00AA1B51" w:rsidRPr="009B569A">
              <w:rPr>
                <w:rFonts w:ascii="Times New Roman" w:hAnsi="Times New Roman"/>
                <w:i/>
                <w:kern w:val="28"/>
              </w:rPr>
              <w:t>Татарская</w:t>
            </w:r>
            <w:r w:rsidR="008E7B8E" w:rsidRPr="009B569A">
              <w:rPr>
                <w:rFonts w:ascii="Times New Roman" w:hAnsi="Times New Roman"/>
                <w:i/>
                <w:kern w:val="28"/>
              </w:rPr>
              <w:t xml:space="preserve"> </w:t>
            </w:r>
            <w:r w:rsidR="00AA1B51" w:rsidRPr="009B569A">
              <w:rPr>
                <w:rFonts w:ascii="Times New Roman" w:hAnsi="Times New Roman"/>
                <w:i/>
                <w:kern w:val="28"/>
              </w:rPr>
              <w:t>национальная еда.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2E5C9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2D338B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Я и моя семья.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25</w:t>
            </w:r>
          </w:p>
        </w:tc>
        <w:tc>
          <w:tcPr>
            <w:tcW w:w="11946" w:type="dxa"/>
            <w:gridSpan w:val="2"/>
          </w:tcPr>
          <w:p w:rsidR="000D0678" w:rsidRPr="009B569A" w:rsidRDefault="009859B2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Любимая еда. Повторение  лексики</w:t>
            </w:r>
            <w:r w:rsidR="006E1B23" w:rsidRPr="009B569A">
              <w:rPr>
                <w:sz w:val="22"/>
                <w:szCs w:val="22"/>
              </w:rPr>
              <w:t xml:space="preserve">. 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26</w:t>
            </w:r>
          </w:p>
        </w:tc>
        <w:tc>
          <w:tcPr>
            <w:tcW w:w="11946" w:type="dxa"/>
            <w:gridSpan w:val="2"/>
          </w:tcPr>
          <w:p w:rsidR="000D0678" w:rsidRPr="00D270B0" w:rsidRDefault="00C06501" w:rsidP="00C06501">
            <w:pPr>
              <w:pStyle w:val="Default"/>
              <w:rPr>
                <w:sz w:val="22"/>
                <w:szCs w:val="22"/>
              </w:rPr>
            </w:pPr>
            <w:r w:rsidRPr="00D270B0">
              <w:rPr>
                <w:sz w:val="22"/>
                <w:szCs w:val="22"/>
              </w:rPr>
              <w:t>Контрольная работа №2</w:t>
            </w:r>
            <w:r w:rsidR="006E1B23" w:rsidRPr="00D270B0">
              <w:rPr>
                <w:sz w:val="22"/>
                <w:szCs w:val="22"/>
              </w:rPr>
              <w:t xml:space="preserve"> </w:t>
            </w:r>
            <w:r w:rsidR="008E7B8E" w:rsidRPr="00D270B0">
              <w:rPr>
                <w:sz w:val="22"/>
                <w:szCs w:val="22"/>
              </w:rPr>
              <w:t>по теме «Любимая еда».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pStyle w:val="Default"/>
              <w:rPr>
                <w:b/>
                <w:sz w:val="22"/>
                <w:szCs w:val="22"/>
              </w:rPr>
            </w:pPr>
            <w:r w:rsidRPr="009B569A">
              <w:rPr>
                <w:b/>
                <w:bCs/>
                <w:sz w:val="22"/>
                <w:szCs w:val="22"/>
              </w:rPr>
              <w:t>Мир моих увлечений.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27</w:t>
            </w:r>
          </w:p>
        </w:tc>
        <w:tc>
          <w:tcPr>
            <w:tcW w:w="11946" w:type="dxa"/>
            <w:gridSpan w:val="2"/>
          </w:tcPr>
          <w:p w:rsidR="000D0678" w:rsidRPr="009B569A" w:rsidRDefault="00C06501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Работа над ошибками. </w:t>
            </w:r>
            <w:r w:rsidR="00A73BCE" w:rsidRPr="009B569A">
              <w:rPr>
                <w:bCs/>
                <w:sz w:val="22"/>
                <w:szCs w:val="22"/>
              </w:rPr>
              <w:t>Мир моих увлечений.</w:t>
            </w:r>
            <w:r w:rsidR="00A73BCE" w:rsidRPr="009B569A">
              <w:rPr>
                <w:b/>
                <w:bCs/>
                <w:sz w:val="22"/>
                <w:szCs w:val="22"/>
              </w:rPr>
              <w:t xml:space="preserve"> </w:t>
            </w:r>
            <w:r w:rsidR="009859B2" w:rsidRPr="009B569A">
              <w:rPr>
                <w:sz w:val="22"/>
                <w:szCs w:val="22"/>
              </w:rPr>
              <w:t xml:space="preserve">Игрушки. </w:t>
            </w:r>
            <w:r w:rsidR="000D0678" w:rsidRPr="009B569A">
              <w:rPr>
                <w:sz w:val="22"/>
                <w:szCs w:val="22"/>
              </w:rPr>
              <w:t>Обучение навыкам аудирования.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28</w:t>
            </w:r>
          </w:p>
        </w:tc>
        <w:tc>
          <w:tcPr>
            <w:tcW w:w="11946" w:type="dxa"/>
            <w:gridSpan w:val="2"/>
          </w:tcPr>
          <w:p w:rsidR="000D0678" w:rsidRPr="009B569A" w:rsidRDefault="00A73BCE" w:rsidP="00A73BCE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bCs/>
                <w:sz w:val="22"/>
                <w:szCs w:val="22"/>
              </w:rPr>
              <w:t>Мои любимые занятия.</w:t>
            </w:r>
            <w:r w:rsidRPr="009B569A">
              <w:rPr>
                <w:b/>
                <w:bCs/>
                <w:sz w:val="22"/>
                <w:szCs w:val="22"/>
              </w:rPr>
              <w:t xml:space="preserve"> </w:t>
            </w:r>
            <w:r w:rsidR="000D0678" w:rsidRPr="009B569A">
              <w:rPr>
                <w:sz w:val="22"/>
                <w:szCs w:val="22"/>
              </w:rPr>
              <w:t>Развитие навыков употребления неопределенного артикля. Знакомство с указательными местоимениями.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29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kern w:val="28"/>
                <w:sz w:val="22"/>
                <w:szCs w:val="22"/>
              </w:rPr>
              <w:t>Знаком</w:t>
            </w:r>
            <w:r w:rsidR="00A73BCE" w:rsidRPr="009B569A">
              <w:rPr>
                <w:kern w:val="28"/>
                <w:sz w:val="22"/>
                <w:szCs w:val="22"/>
              </w:rPr>
              <w:t>ство с указательными местоимениями</w:t>
            </w:r>
            <w:r w:rsidRPr="009B569A">
              <w:rPr>
                <w:kern w:val="28"/>
                <w:sz w:val="22"/>
                <w:szCs w:val="22"/>
              </w:rPr>
              <w:t xml:space="preserve"> с существительными во множественном числе.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30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  <w:kern w:val="28"/>
              </w:rPr>
            </w:pPr>
            <w:r w:rsidRPr="009B569A">
              <w:rPr>
                <w:rFonts w:ascii="Times New Roman" w:hAnsi="Times New Roman"/>
                <w:kern w:val="28"/>
              </w:rPr>
              <w:t xml:space="preserve">Обучение употреблению </w:t>
            </w:r>
            <w:r w:rsidRPr="009B569A">
              <w:rPr>
                <w:rFonts w:ascii="Times New Roman" w:hAnsi="Times New Roman"/>
              </w:rPr>
              <w:t>указательных местоимений</w:t>
            </w:r>
            <w:r w:rsidR="00A73BCE"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31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 xml:space="preserve"> Выполнение заданий по тексту домашнего чтения.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b/>
                <w:sz w:val="22"/>
                <w:szCs w:val="22"/>
              </w:rPr>
              <w:t>Страна/страны изучаемого языка и родная страна.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32</w:t>
            </w:r>
          </w:p>
        </w:tc>
        <w:tc>
          <w:tcPr>
            <w:tcW w:w="11946" w:type="dxa"/>
            <w:gridSpan w:val="2"/>
          </w:tcPr>
          <w:p w:rsidR="000D0678" w:rsidRPr="009B569A" w:rsidRDefault="008D0F26" w:rsidP="009859B2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 </w:t>
            </w:r>
            <w:r w:rsidR="000D0678" w:rsidRPr="009B569A">
              <w:rPr>
                <w:sz w:val="22"/>
                <w:szCs w:val="22"/>
              </w:rPr>
              <w:t>Традиции и празднование Рождества в Великобритании</w:t>
            </w:r>
            <w:r w:rsidRPr="009B569A">
              <w:rPr>
                <w:sz w:val="22"/>
                <w:szCs w:val="22"/>
              </w:rPr>
              <w:t xml:space="preserve"> и России</w:t>
            </w:r>
            <w:r w:rsidR="00A73BCE" w:rsidRPr="009B569A">
              <w:rPr>
                <w:sz w:val="22"/>
                <w:szCs w:val="22"/>
              </w:rPr>
              <w:t>.</w:t>
            </w:r>
            <w:r w:rsidR="009859B2" w:rsidRPr="009B569A">
              <w:rPr>
                <w:sz w:val="22"/>
                <w:szCs w:val="22"/>
              </w:rPr>
              <w:t xml:space="preserve"> Обучение чтению и составлению высказываний.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/>
              </w:rPr>
              <w:t>Я и моя семья.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33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B708F2">
            <w:pPr>
              <w:jc w:val="both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 xml:space="preserve">Новый год и Рождество. </w:t>
            </w:r>
            <w:r w:rsidR="000D0678" w:rsidRPr="009B569A">
              <w:rPr>
                <w:rFonts w:ascii="Times New Roman" w:hAnsi="Times New Roman"/>
              </w:rPr>
              <w:t>Обучение ведению диалога-опрос</w:t>
            </w:r>
            <w:r w:rsidRPr="009B569A">
              <w:rPr>
                <w:rFonts w:ascii="Times New Roman" w:hAnsi="Times New Roman"/>
              </w:rPr>
              <w:t>а</w:t>
            </w:r>
            <w:r w:rsidR="00A73BCE"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/>
                <w:bCs/>
              </w:rPr>
              <w:t>Мир моих увлечений.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34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Употребление указательных местоимений в единственном и множественном числе существительных</w:t>
            </w:r>
            <w:r w:rsidR="00A73BCE"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35</w:t>
            </w:r>
          </w:p>
        </w:tc>
        <w:tc>
          <w:tcPr>
            <w:tcW w:w="11946" w:type="dxa"/>
            <w:gridSpan w:val="2"/>
          </w:tcPr>
          <w:p w:rsidR="000D0678" w:rsidRPr="009B569A" w:rsidRDefault="008D0F26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"Игрушки"</w:t>
            </w:r>
            <w:r w:rsidR="002D338B" w:rsidRPr="009B569A">
              <w:rPr>
                <w:rFonts w:ascii="Times New Roman" w:hAnsi="Times New Roman"/>
              </w:rPr>
              <w:t>.</w:t>
            </w:r>
            <w:r w:rsidR="00DB598F" w:rsidRPr="009B569A">
              <w:rPr>
                <w:rFonts w:ascii="Times New Roman" w:hAnsi="Times New Roman"/>
              </w:rPr>
              <w:t xml:space="preserve"> Тест по теме.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pStyle w:val="1"/>
              <w:spacing w:line="276" w:lineRule="auto"/>
              <w:ind w:left="0"/>
              <w:rPr>
                <w:bCs/>
                <w:sz w:val="22"/>
                <w:szCs w:val="22"/>
              </w:rPr>
            </w:pPr>
            <w:r w:rsidRPr="009B569A">
              <w:rPr>
                <w:b/>
                <w:bCs/>
                <w:sz w:val="22"/>
                <w:szCs w:val="22"/>
              </w:rPr>
              <w:t>Я и мои друзья</w:t>
            </w:r>
            <w:r w:rsidRPr="009B569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36</w:t>
            </w:r>
          </w:p>
        </w:tc>
        <w:tc>
          <w:tcPr>
            <w:tcW w:w="11946" w:type="dxa"/>
            <w:gridSpan w:val="2"/>
          </w:tcPr>
          <w:p w:rsidR="000D0678" w:rsidRPr="009B569A" w:rsidRDefault="00A73BCE" w:rsidP="000D0678">
            <w:pPr>
              <w:pStyle w:val="1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9B569A">
              <w:rPr>
                <w:bCs/>
                <w:sz w:val="22"/>
                <w:szCs w:val="22"/>
              </w:rPr>
              <w:t>Я и мои друзья</w:t>
            </w:r>
            <w:r w:rsidRPr="009B569A">
              <w:rPr>
                <w:sz w:val="22"/>
                <w:szCs w:val="22"/>
                <w:lang w:eastAsia="en-US"/>
              </w:rPr>
              <w:t>.</w:t>
            </w:r>
            <w:r w:rsidR="008E7B8E" w:rsidRPr="009B569A">
              <w:rPr>
                <w:sz w:val="22"/>
                <w:szCs w:val="22"/>
                <w:lang w:eastAsia="en-US"/>
              </w:rPr>
              <w:t xml:space="preserve"> </w:t>
            </w:r>
            <w:r w:rsidR="000D0678" w:rsidRPr="009B569A">
              <w:rPr>
                <w:sz w:val="22"/>
                <w:szCs w:val="22"/>
                <w:lang w:eastAsia="en-US"/>
              </w:rPr>
              <w:t>Знакомство с названиями частей тела. Развитие навыков описания внешности.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37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 xml:space="preserve">Множественное число существительных (Исключения). Обобщение  структуры </w:t>
            </w:r>
            <w:r w:rsidRPr="009B569A">
              <w:rPr>
                <w:rFonts w:ascii="Times New Roman" w:hAnsi="Times New Roman"/>
                <w:i/>
                <w:lang w:val="en-US"/>
              </w:rPr>
              <w:t>have</w:t>
            </w:r>
            <w:r w:rsidR="002D338B" w:rsidRPr="009B569A">
              <w:rPr>
                <w:rFonts w:ascii="Times New Roman" w:hAnsi="Times New Roman"/>
                <w:i/>
              </w:rPr>
              <w:t xml:space="preserve"> </w:t>
            </w:r>
            <w:r w:rsidRPr="009B569A">
              <w:rPr>
                <w:rFonts w:ascii="Times New Roman" w:hAnsi="Times New Roman"/>
                <w:i/>
                <w:lang w:val="en-US"/>
              </w:rPr>
              <w:t>got</w:t>
            </w:r>
            <w:r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38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Развитие умения и навыков употребления глагола«</w:t>
            </w:r>
            <w:r w:rsidRPr="009B569A">
              <w:rPr>
                <w:rFonts w:ascii="Times New Roman" w:hAnsi="Times New Roman"/>
                <w:i/>
                <w:lang w:val="en-US"/>
              </w:rPr>
              <w:t>can</w:t>
            </w:r>
            <w:r w:rsidRPr="009B569A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D270B0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39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Знакомство с числительными от 20 до 50.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40</w:t>
            </w:r>
          </w:p>
        </w:tc>
        <w:tc>
          <w:tcPr>
            <w:tcW w:w="11946" w:type="dxa"/>
            <w:gridSpan w:val="2"/>
          </w:tcPr>
          <w:p w:rsidR="000D0678" w:rsidRPr="009B569A" w:rsidRDefault="00A73BCE" w:rsidP="00A73BCE">
            <w:pPr>
              <w:pStyle w:val="Default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Умные животные. </w:t>
            </w:r>
            <w:r w:rsidRPr="009B569A">
              <w:rPr>
                <w:bCs/>
                <w:sz w:val="22"/>
                <w:szCs w:val="22"/>
              </w:rPr>
              <w:t>Любимое домашнее животное:</w:t>
            </w:r>
            <w:r w:rsidRPr="009B569A">
              <w:rPr>
                <w:b/>
                <w:bCs/>
                <w:sz w:val="22"/>
                <w:szCs w:val="22"/>
              </w:rPr>
              <w:t xml:space="preserve"> </w:t>
            </w:r>
            <w:r w:rsidRPr="009B569A">
              <w:rPr>
                <w:bCs/>
                <w:sz w:val="22"/>
                <w:szCs w:val="22"/>
              </w:rPr>
              <w:t>имя, возраст, цвет, размер, характер, что умеет делать.</w:t>
            </w:r>
            <w:r w:rsidR="00C06501" w:rsidRPr="009B569A">
              <w:rPr>
                <w:bCs/>
                <w:sz w:val="22"/>
                <w:szCs w:val="22"/>
              </w:rPr>
              <w:t xml:space="preserve"> </w:t>
            </w:r>
            <w:r w:rsidRPr="009B569A">
              <w:rPr>
                <w:bCs/>
                <w:sz w:val="22"/>
                <w:szCs w:val="22"/>
              </w:rPr>
              <w:t>Модальный глагол can.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41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B708F2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Животные. Систематизация лексики.</w:t>
            </w:r>
            <w:r w:rsidR="000D0678" w:rsidRPr="009B569A">
              <w:rPr>
                <w:rFonts w:ascii="Times New Roman" w:hAnsi="Times New Roman"/>
              </w:rPr>
              <w:t>.</w:t>
            </w:r>
            <w:r w:rsidR="00AA1B51" w:rsidRPr="009B569A">
              <w:rPr>
                <w:rFonts w:ascii="Times New Roman" w:hAnsi="Times New Roman"/>
                <w:i/>
              </w:rPr>
              <w:t>Животные родного края.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42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B708F2">
            <w:pPr>
              <w:rPr>
                <w:rFonts w:ascii="Times New Roman" w:hAnsi="Times New Roman"/>
                <w:kern w:val="28"/>
              </w:rPr>
            </w:pPr>
            <w:r w:rsidRPr="009B569A">
              <w:rPr>
                <w:rFonts w:ascii="Times New Roman" w:hAnsi="Times New Roman"/>
              </w:rPr>
              <w:t xml:space="preserve">Домашние животные. </w:t>
            </w:r>
            <w:r w:rsidR="000D0678" w:rsidRPr="009B569A">
              <w:rPr>
                <w:rFonts w:ascii="Times New Roman" w:hAnsi="Times New Roman"/>
              </w:rPr>
              <w:t>Повторение языкового материала</w:t>
            </w:r>
            <w:r w:rsidRPr="009B569A">
              <w:rPr>
                <w:rFonts w:ascii="Times New Roman" w:hAnsi="Times New Roman"/>
              </w:rPr>
              <w:t>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43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C06501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Домашние животные</w:t>
            </w:r>
            <w:r w:rsidR="000D0678" w:rsidRPr="009B569A">
              <w:rPr>
                <w:rFonts w:ascii="Times New Roman" w:hAnsi="Times New Roman"/>
              </w:rPr>
              <w:t>.</w:t>
            </w:r>
            <w:r w:rsidR="00DB598F" w:rsidRPr="009B569A">
              <w:rPr>
                <w:rFonts w:ascii="Times New Roman" w:hAnsi="Times New Roman"/>
              </w:rPr>
              <w:t xml:space="preserve"> Тест по теме.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6E1B2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D338B" w:rsidRPr="009B569A" w:rsidTr="000D0678">
        <w:trPr>
          <w:trHeight w:val="145"/>
        </w:trPr>
        <w:tc>
          <w:tcPr>
            <w:tcW w:w="636" w:type="dxa"/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D338B" w:rsidRPr="009B569A" w:rsidRDefault="002D338B" w:rsidP="000D0678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b/>
              </w:rPr>
              <w:t>Мир вокруг меня.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D338B" w:rsidRPr="009B569A" w:rsidRDefault="002D338B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44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B708F2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>Моя комната.</w:t>
            </w:r>
            <w:r w:rsidR="00A73BCE" w:rsidRPr="009B569A">
              <w:rPr>
                <w:rFonts w:ascii="Times New Roman" w:hAnsi="Times New Roman"/>
              </w:rPr>
              <w:t xml:space="preserve"> </w:t>
            </w:r>
            <w:r w:rsidR="000D0678" w:rsidRPr="009B569A">
              <w:rPr>
                <w:rFonts w:ascii="Times New Roman" w:hAnsi="Times New Roman"/>
              </w:rPr>
              <w:t>Развитие навыков и умения составлять вопросительные предложения</w:t>
            </w:r>
            <w:r w:rsidRPr="009B569A">
              <w:rPr>
                <w:rFonts w:ascii="Times New Roman" w:hAnsi="Times New Roman"/>
              </w:rPr>
              <w:t>.</w:t>
            </w:r>
            <w:r w:rsidR="000D0678" w:rsidRPr="009B56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45</w:t>
            </w:r>
          </w:p>
        </w:tc>
        <w:tc>
          <w:tcPr>
            <w:tcW w:w="11946" w:type="dxa"/>
            <w:gridSpan w:val="2"/>
          </w:tcPr>
          <w:p w:rsidR="000D0678" w:rsidRPr="009B569A" w:rsidRDefault="000D0678" w:rsidP="000D0678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  <w:kern w:val="28"/>
              </w:rPr>
              <w:t xml:space="preserve"> Знакомство с предлогами места.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46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Обстоятельства</w:t>
            </w:r>
            <w:r w:rsidR="00DB598F" w:rsidRPr="009B569A">
              <w:rPr>
                <w:rFonts w:ascii="Times New Roman" w:hAnsi="Times New Roman"/>
              </w:rPr>
              <w:t xml:space="preserve"> места «there is\ there are».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11946" w:type="dxa"/>
            <w:gridSpan w:val="2"/>
          </w:tcPr>
          <w:p w:rsidR="000D0678" w:rsidRPr="009B569A" w:rsidRDefault="00B708F2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kern w:val="28"/>
              </w:rPr>
              <w:t>Мой дом. Моя комната</w:t>
            </w:r>
            <w:r w:rsidR="00DB598F" w:rsidRPr="009B569A">
              <w:rPr>
                <w:rFonts w:ascii="Times New Roman" w:hAnsi="Times New Roman"/>
                <w:kern w:val="28"/>
              </w:rPr>
              <w:t>. Вопросительная форма  предложений со структурой «there is\ there are».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48</w:t>
            </w:r>
          </w:p>
        </w:tc>
        <w:tc>
          <w:tcPr>
            <w:tcW w:w="11946" w:type="dxa"/>
            <w:gridSpan w:val="2"/>
          </w:tcPr>
          <w:p w:rsidR="000D0678" w:rsidRPr="009B569A" w:rsidRDefault="00292753" w:rsidP="000D0678">
            <w:pPr>
              <w:rPr>
                <w:rFonts w:ascii="Times New Roman" w:hAnsi="Times New Roman"/>
                <w:kern w:val="28"/>
              </w:rPr>
            </w:pPr>
            <w:r w:rsidRPr="009B569A">
              <w:rPr>
                <w:rFonts w:ascii="Times New Roman" w:hAnsi="Times New Roman"/>
                <w:bCs/>
              </w:rPr>
              <w:t>Моя комната.</w:t>
            </w:r>
            <w:r w:rsidR="00B708F2" w:rsidRPr="009B569A">
              <w:rPr>
                <w:rFonts w:ascii="Times New Roman" w:hAnsi="Times New Roman"/>
                <w:bCs/>
              </w:rPr>
              <w:t xml:space="preserve"> </w:t>
            </w:r>
            <w:r w:rsidR="000D0678" w:rsidRPr="009B569A">
              <w:rPr>
                <w:rFonts w:ascii="Times New Roman" w:hAnsi="Times New Roman"/>
                <w:bCs/>
              </w:rPr>
              <w:t>Обучение различным видам чтения и перевода небольших текстов.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2E5C9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3947F7" w:rsidRPr="009B569A" w:rsidTr="000D0678">
        <w:trPr>
          <w:trHeight w:val="145"/>
        </w:trPr>
        <w:tc>
          <w:tcPr>
            <w:tcW w:w="636" w:type="dxa"/>
          </w:tcPr>
          <w:p w:rsidR="003947F7" w:rsidRPr="009B569A" w:rsidRDefault="003947F7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3947F7" w:rsidRPr="009B569A" w:rsidRDefault="003947F7" w:rsidP="003947F7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/>
              </w:rPr>
              <w:t>Страна/страны изучаемого языка и родная страна.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3947F7" w:rsidRPr="009B569A" w:rsidRDefault="003947F7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3947F7" w:rsidRPr="009B569A" w:rsidRDefault="003947F7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49</w:t>
            </w:r>
          </w:p>
        </w:tc>
        <w:tc>
          <w:tcPr>
            <w:tcW w:w="11946" w:type="dxa"/>
            <w:gridSpan w:val="2"/>
          </w:tcPr>
          <w:p w:rsidR="000D0678" w:rsidRPr="009B569A" w:rsidRDefault="003947F7" w:rsidP="003947F7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9B569A">
              <w:rPr>
                <w:rFonts w:ascii="Times New Roman" w:hAnsi="Times New Roman"/>
              </w:rPr>
              <w:t xml:space="preserve">Британские дома.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122D2E" w:rsidRPr="009B569A" w:rsidTr="00122D2E">
        <w:trPr>
          <w:trHeight w:val="134"/>
        </w:trPr>
        <w:tc>
          <w:tcPr>
            <w:tcW w:w="636" w:type="dxa"/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122D2E" w:rsidRPr="009B569A" w:rsidRDefault="006264A1" w:rsidP="00A73BCE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/>
              </w:rPr>
              <w:t>Мир вокруг меня.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11428C">
        <w:trPr>
          <w:trHeight w:val="404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50</w:t>
            </w:r>
          </w:p>
        </w:tc>
        <w:tc>
          <w:tcPr>
            <w:tcW w:w="11946" w:type="dxa"/>
            <w:gridSpan w:val="2"/>
          </w:tcPr>
          <w:p w:rsidR="000D0678" w:rsidRPr="00D270B0" w:rsidRDefault="003947F7" w:rsidP="00A73BCE">
            <w:pPr>
              <w:rPr>
                <w:rFonts w:ascii="Times New Roman" w:hAnsi="Times New Roman"/>
                <w:kern w:val="28"/>
              </w:rPr>
            </w:pPr>
            <w:r w:rsidRPr="00D270B0">
              <w:rPr>
                <w:rFonts w:ascii="Times New Roman" w:hAnsi="Times New Roman"/>
              </w:rPr>
              <w:t>Контрольная работа №3 по  теме «Мой дом».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D270B0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51</w:t>
            </w:r>
          </w:p>
        </w:tc>
        <w:tc>
          <w:tcPr>
            <w:tcW w:w="11946" w:type="dxa"/>
            <w:gridSpan w:val="2"/>
          </w:tcPr>
          <w:p w:rsidR="000D0678" w:rsidRPr="009B569A" w:rsidRDefault="003947F7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 xml:space="preserve">Работа над ошибками. </w:t>
            </w:r>
            <w:r w:rsidR="00B708F2" w:rsidRPr="009B569A">
              <w:rPr>
                <w:rFonts w:ascii="Times New Roman" w:hAnsi="Times New Roman"/>
              </w:rPr>
              <w:t>Мой дом</w:t>
            </w:r>
            <w:r w:rsidR="000D0678" w:rsidRPr="009B569A">
              <w:rPr>
                <w:rFonts w:ascii="Times New Roman" w:hAnsi="Times New Roman"/>
              </w:rPr>
              <w:t>. Предлоги места.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122D2E" w:rsidRPr="009B569A" w:rsidTr="000D0678">
        <w:trPr>
          <w:trHeight w:val="145"/>
        </w:trPr>
        <w:tc>
          <w:tcPr>
            <w:tcW w:w="636" w:type="dxa"/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122D2E" w:rsidRPr="009B569A" w:rsidRDefault="00122D2E" w:rsidP="000D0678">
            <w:pPr>
              <w:rPr>
                <w:rFonts w:ascii="Times New Roman" w:hAnsi="Times New Roman"/>
                <w:b/>
                <w:bCs/>
              </w:rPr>
            </w:pPr>
            <w:r w:rsidRPr="009B569A">
              <w:rPr>
                <w:rFonts w:ascii="Times New Roman" w:hAnsi="Times New Roman"/>
                <w:b/>
                <w:bCs/>
              </w:rPr>
              <w:t>Мир моих увлечений.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22D2E" w:rsidRPr="009B569A" w:rsidRDefault="00122D2E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52</w:t>
            </w:r>
          </w:p>
        </w:tc>
        <w:tc>
          <w:tcPr>
            <w:tcW w:w="11946" w:type="dxa"/>
            <w:gridSpan w:val="2"/>
          </w:tcPr>
          <w:p w:rsidR="000D0678" w:rsidRPr="009B569A" w:rsidRDefault="00A73BCE" w:rsidP="000D0678">
            <w:pPr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  <w:bCs/>
              </w:rPr>
              <w:t>Мир моих увлечений.</w:t>
            </w:r>
            <w:r w:rsidR="008E7B8E" w:rsidRPr="009B569A">
              <w:rPr>
                <w:rFonts w:ascii="Times New Roman" w:hAnsi="Times New Roman"/>
                <w:bCs/>
              </w:rPr>
              <w:t xml:space="preserve"> </w:t>
            </w:r>
            <w:r w:rsidR="000D0678" w:rsidRPr="009B569A">
              <w:rPr>
                <w:rFonts w:ascii="Times New Roman" w:hAnsi="Times New Roman"/>
              </w:rPr>
              <w:t>Знакомство с настоящим длительным временем.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D270B0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53</w:t>
            </w:r>
          </w:p>
        </w:tc>
        <w:tc>
          <w:tcPr>
            <w:tcW w:w="11946" w:type="dxa"/>
            <w:gridSpan w:val="2"/>
          </w:tcPr>
          <w:p w:rsidR="000D0678" w:rsidRPr="009B569A" w:rsidRDefault="00D83C4E" w:rsidP="000D0678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>Моё</w:t>
            </w:r>
            <w:r w:rsidR="00B708F2" w:rsidRPr="009B569A">
              <w:rPr>
                <w:rFonts w:ascii="Times New Roman" w:hAnsi="Times New Roman"/>
              </w:rPr>
              <w:t xml:space="preserve"> свободное время</w:t>
            </w:r>
            <w:r w:rsidRPr="009B569A">
              <w:rPr>
                <w:rFonts w:ascii="Times New Roman" w:hAnsi="Times New Roman"/>
              </w:rPr>
              <w:t>.</w:t>
            </w:r>
            <w:r w:rsidR="00B708F2" w:rsidRPr="009B569A">
              <w:rPr>
                <w:rFonts w:ascii="Times New Roman" w:hAnsi="Times New Roman"/>
              </w:rPr>
              <w:t xml:space="preserve"> </w:t>
            </w:r>
            <w:r w:rsidR="000D0678" w:rsidRPr="009B569A">
              <w:rPr>
                <w:rFonts w:ascii="Times New Roman" w:hAnsi="Times New Roman"/>
              </w:rPr>
              <w:t>Систематизация знаний употребления настоящего длительного времени.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0D0678" w:rsidRPr="009B569A" w:rsidTr="000D0678">
        <w:trPr>
          <w:trHeight w:val="145"/>
        </w:trPr>
        <w:tc>
          <w:tcPr>
            <w:tcW w:w="636" w:type="dxa"/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54</w:t>
            </w:r>
          </w:p>
        </w:tc>
        <w:tc>
          <w:tcPr>
            <w:tcW w:w="11946" w:type="dxa"/>
            <w:gridSpan w:val="2"/>
          </w:tcPr>
          <w:p w:rsidR="000D0678" w:rsidRPr="009B569A" w:rsidRDefault="00D83C4E" w:rsidP="00B708F2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>Выходной</w:t>
            </w:r>
            <w:r w:rsidR="00B708F2" w:rsidRPr="009B569A">
              <w:rPr>
                <w:rFonts w:ascii="Times New Roman" w:hAnsi="Times New Roman"/>
              </w:rPr>
              <w:t xml:space="preserve">. </w:t>
            </w:r>
            <w:r w:rsidR="000D0678" w:rsidRPr="009B569A">
              <w:rPr>
                <w:rFonts w:ascii="Times New Roman" w:hAnsi="Times New Roman"/>
              </w:rPr>
              <w:t>Развитие умения говорить о действиях, происходящих в данный момент.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0D0678" w:rsidRPr="009B569A" w:rsidRDefault="000D0678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0D0678">
        <w:trPr>
          <w:trHeight w:val="145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55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B708F2">
            <w:pPr>
              <w:jc w:val="both"/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>Выходной. Закрепление изученной лексики и грамматических структур.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D148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0D0678">
        <w:trPr>
          <w:trHeight w:val="145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56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B708F2">
            <w:pPr>
              <w:rPr>
                <w:rFonts w:ascii="Times New Roman" w:hAnsi="Times New Roman"/>
                <w:kern w:val="28"/>
              </w:rPr>
            </w:pPr>
            <w:r w:rsidRPr="009B569A">
              <w:rPr>
                <w:rFonts w:ascii="Times New Roman" w:hAnsi="Times New Roman"/>
                <w:kern w:val="28"/>
              </w:rPr>
              <w:t xml:space="preserve">Игрушечный солдатик. Обучение поисковому  чтению.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D148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0D0678">
        <w:trPr>
          <w:trHeight w:val="145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57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B708F2">
            <w:pPr>
              <w:rPr>
                <w:rFonts w:ascii="Times New Roman" w:hAnsi="Times New Roman"/>
                <w:b/>
              </w:rPr>
            </w:pPr>
            <w:r w:rsidRPr="009B569A">
              <w:rPr>
                <w:rFonts w:ascii="Times New Roman" w:hAnsi="Times New Roman"/>
              </w:rPr>
              <w:t>Моё свободное время. Обучение ведению беседы.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D148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0D0678">
        <w:trPr>
          <w:trHeight w:val="145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58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B708F2">
            <w:pPr>
              <w:rPr>
                <w:rFonts w:ascii="Times New Roman" w:hAnsi="Times New Roman"/>
                <w:b/>
                <w:kern w:val="28"/>
              </w:rPr>
            </w:pPr>
            <w:r w:rsidRPr="009B569A">
              <w:rPr>
                <w:rFonts w:ascii="Times New Roman" w:hAnsi="Times New Roman"/>
              </w:rPr>
              <w:t>Выходной день. Повторение лексического материала.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0D0678">
        <w:trPr>
          <w:trHeight w:val="145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  <w:r w:rsidRPr="009B569A">
              <w:rPr>
                <w:rFonts w:ascii="Times New Roman" w:hAnsi="Times New Roman"/>
              </w:rPr>
              <w:t>59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2D338B">
            <w:pPr>
              <w:pStyle w:val="1"/>
              <w:ind w:left="0"/>
              <w:rPr>
                <w:bCs/>
                <w:sz w:val="22"/>
                <w:szCs w:val="22"/>
                <w:lang w:eastAsia="en-US"/>
              </w:rPr>
            </w:pPr>
            <w:r w:rsidRPr="009B569A">
              <w:rPr>
                <w:sz w:val="22"/>
                <w:szCs w:val="22"/>
              </w:rPr>
              <w:t xml:space="preserve"> Выходной день. Настоящее длительное время. Тест.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FA08EA">
        <w:trPr>
          <w:trHeight w:val="228"/>
        </w:trPr>
        <w:tc>
          <w:tcPr>
            <w:tcW w:w="636" w:type="dxa"/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46" w:type="dxa"/>
            <w:gridSpan w:val="2"/>
          </w:tcPr>
          <w:p w:rsidR="002E5C92" w:rsidRPr="009B569A" w:rsidRDefault="002E5C92" w:rsidP="002D338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9B569A">
              <w:rPr>
                <w:b/>
                <w:bCs/>
                <w:sz w:val="22"/>
                <w:szCs w:val="22"/>
              </w:rPr>
              <w:t>Я и моя семья.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0D0678">
            <w:pPr>
              <w:jc w:val="both"/>
              <w:rPr>
                <w:rFonts w:ascii="Times New Roman" w:hAnsi="Times New Roman"/>
              </w:rPr>
            </w:pPr>
          </w:p>
        </w:tc>
      </w:tr>
      <w:tr w:rsidR="002E5C92" w:rsidRPr="009B569A" w:rsidTr="00FA08EA">
        <w:trPr>
          <w:trHeight w:val="247"/>
        </w:trPr>
        <w:tc>
          <w:tcPr>
            <w:tcW w:w="636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60</w:t>
            </w:r>
          </w:p>
        </w:tc>
        <w:tc>
          <w:tcPr>
            <w:tcW w:w="11946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bCs/>
                <w:sz w:val="22"/>
                <w:szCs w:val="22"/>
              </w:rPr>
              <w:t>Я и моя семья.</w:t>
            </w:r>
            <w:r w:rsidRPr="009B569A">
              <w:rPr>
                <w:b/>
                <w:bCs/>
                <w:sz w:val="22"/>
                <w:szCs w:val="22"/>
              </w:rPr>
              <w:t xml:space="preserve"> </w:t>
            </w:r>
            <w:r w:rsidRPr="009B569A">
              <w:rPr>
                <w:sz w:val="22"/>
                <w:szCs w:val="22"/>
                <w:lang w:eastAsia="en-US"/>
              </w:rPr>
              <w:t xml:space="preserve">Дни недели.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126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61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  <w:lang w:eastAsia="en-US"/>
              </w:rPr>
              <w:t>Распорядок дня. Введение лексики.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255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62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b/>
                <w:i/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Время. Часы. Ознакомление с новой лексикой 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104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63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 xml:space="preserve">Распорядок дня. Повторение по теме.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2E5C92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0D0678">
        <w:trPr>
          <w:trHeight w:val="271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64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i/>
                <w:kern w:val="28"/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Настоящее простое время. Предлоги времени.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216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65</w:t>
            </w:r>
          </w:p>
        </w:tc>
        <w:tc>
          <w:tcPr>
            <w:tcW w:w="11940" w:type="dxa"/>
          </w:tcPr>
          <w:p w:rsidR="002E5C92" w:rsidRPr="00D270B0" w:rsidRDefault="002E5C92" w:rsidP="00FA08EA">
            <w:pPr>
              <w:pStyle w:val="a4"/>
              <w:rPr>
                <w:sz w:val="22"/>
                <w:szCs w:val="22"/>
              </w:rPr>
            </w:pPr>
            <w:r w:rsidRPr="00D270B0">
              <w:rPr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205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1940" w:type="dxa"/>
            <w:tcBorders>
              <w:bottom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b/>
                <w:sz w:val="22"/>
                <w:szCs w:val="22"/>
              </w:rPr>
              <w:t>Страна/страны изучаемого языка и родная страна.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rPr>
          <w:trHeight w:val="278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66</w:t>
            </w:r>
          </w:p>
        </w:tc>
        <w:tc>
          <w:tcPr>
            <w:tcW w:w="11940" w:type="dxa"/>
            <w:tcBorders>
              <w:bottom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kern w:val="28"/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Работа над ошибками. Герои любимых мультфильмов.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FA08EA">
        <w:tblPrEx>
          <w:tblLook w:val="0000"/>
        </w:tblPrEx>
        <w:trPr>
          <w:trHeight w:val="552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67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Небольшие произведения детского фольклора на изучаемом иностранном языке(рифмовки, стихи, песни, сказки) Любимые мультики.</w:t>
            </w:r>
          </w:p>
        </w:tc>
        <w:tc>
          <w:tcPr>
            <w:tcW w:w="1168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  <w:tr w:rsidR="002E5C92" w:rsidRPr="009B569A" w:rsidTr="000D0678">
        <w:tblPrEx>
          <w:tblLook w:val="0000"/>
        </w:tblPrEx>
        <w:trPr>
          <w:trHeight w:val="467"/>
        </w:trPr>
        <w:tc>
          <w:tcPr>
            <w:tcW w:w="642" w:type="dxa"/>
            <w:gridSpan w:val="2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68</w:t>
            </w:r>
          </w:p>
        </w:tc>
        <w:tc>
          <w:tcPr>
            <w:tcW w:w="11940" w:type="dxa"/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  <w:r w:rsidRPr="009B569A">
              <w:rPr>
                <w:sz w:val="22"/>
                <w:szCs w:val="22"/>
              </w:rPr>
              <w:t>Особые дни. Повторение изученных структур, лексики.</w:t>
            </w:r>
          </w:p>
        </w:tc>
        <w:tc>
          <w:tcPr>
            <w:tcW w:w="1168" w:type="dxa"/>
          </w:tcPr>
          <w:p w:rsidR="002E5C92" w:rsidRPr="00D270B0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2E5C92" w:rsidRPr="009B569A" w:rsidRDefault="002E5C92" w:rsidP="00FA08EA">
            <w:pPr>
              <w:pStyle w:val="a4"/>
              <w:rPr>
                <w:sz w:val="22"/>
                <w:szCs w:val="22"/>
              </w:rPr>
            </w:pPr>
          </w:p>
        </w:tc>
      </w:tr>
    </w:tbl>
    <w:p w:rsidR="001604E6" w:rsidRDefault="001604E6" w:rsidP="001604E6">
      <w:pPr>
        <w:tabs>
          <w:tab w:val="left" w:pos="5895"/>
        </w:tabs>
        <w:ind w:right="678"/>
        <w:jc w:val="center"/>
        <w:rPr>
          <w:rFonts w:ascii="Times New Roman" w:hAnsi="Times New Roman"/>
          <w:b/>
          <w:sz w:val="24"/>
          <w:szCs w:val="24"/>
        </w:rPr>
      </w:pPr>
    </w:p>
    <w:p w:rsidR="001604E6" w:rsidRDefault="001604E6" w:rsidP="00824602">
      <w:pPr>
        <w:tabs>
          <w:tab w:val="left" w:pos="589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604E6" w:rsidRDefault="001604E6" w:rsidP="00824602">
      <w:pPr>
        <w:tabs>
          <w:tab w:val="left" w:pos="589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604E6" w:rsidSect="000A260F">
      <w:footerReference w:type="default" r:id="rId9"/>
      <w:footerReference w:type="first" r:id="rId10"/>
      <w:pgSz w:w="16838" w:h="11906" w:orient="landscape"/>
      <w:pgMar w:top="1134" w:right="567" w:bottom="28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62D" w:rsidRDefault="00DB362D" w:rsidP="00770339">
      <w:pPr>
        <w:spacing w:after="0" w:line="240" w:lineRule="auto"/>
      </w:pPr>
      <w:r>
        <w:separator/>
      </w:r>
    </w:p>
  </w:endnote>
  <w:endnote w:type="continuationSeparator" w:id="1">
    <w:p w:rsidR="00DB362D" w:rsidRDefault="00DB362D" w:rsidP="0077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12129"/>
      <w:docPartObj>
        <w:docPartGallery w:val="Page Numbers (Bottom of Page)"/>
        <w:docPartUnique/>
      </w:docPartObj>
    </w:sdtPr>
    <w:sdtContent>
      <w:p w:rsidR="006E1BAC" w:rsidRDefault="000954EA">
        <w:pPr>
          <w:pStyle w:val="aa"/>
          <w:jc w:val="right"/>
        </w:pPr>
        <w:fldSimple w:instr="PAGE   \* MERGEFORMAT">
          <w:r w:rsidR="00D270B0">
            <w:rPr>
              <w:noProof/>
            </w:rPr>
            <w:t>2</w:t>
          </w:r>
        </w:fldSimple>
      </w:p>
    </w:sdtContent>
  </w:sdt>
  <w:p w:rsidR="006E1BAC" w:rsidRDefault="006E1BA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BAC" w:rsidRDefault="006E1BAC">
    <w:pPr>
      <w:pStyle w:val="aa"/>
      <w:jc w:val="right"/>
    </w:pPr>
  </w:p>
  <w:p w:rsidR="006E1BAC" w:rsidRDefault="006E1BA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62D" w:rsidRDefault="00DB362D" w:rsidP="00770339">
      <w:pPr>
        <w:spacing w:after="0" w:line="240" w:lineRule="auto"/>
      </w:pPr>
      <w:r>
        <w:separator/>
      </w:r>
    </w:p>
  </w:footnote>
  <w:footnote w:type="continuationSeparator" w:id="1">
    <w:p w:rsidR="00DB362D" w:rsidRDefault="00DB362D" w:rsidP="00770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B4224B"/>
    <w:multiLevelType w:val="multilevel"/>
    <w:tmpl w:val="B9C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D56E5"/>
    <w:multiLevelType w:val="hybridMultilevel"/>
    <w:tmpl w:val="8BFA720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181ECA"/>
    <w:multiLevelType w:val="hybridMultilevel"/>
    <w:tmpl w:val="585C172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086E234F"/>
    <w:multiLevelType w:val="multilevel"/>
    <w:tmpl w:val="7F3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94ECE"/>
    <w:multiLevelType w:val="hybridMultilevel"/>
    <w:tmpl w:val="166E0244"/>
    <w:lvl w:ilvl="0" w:tplc="0419000F">
      <w:start w:val="1"/>
      <w:numFmt w:val="decimal"/>
      <w:lvlText w:val="%1.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824718"/>
    <w:multiLevelType w:val="hybridMultilevel"/>
    <w:tmpl w:val="5A74A2D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0CF96B97"/>
    <w:multiLevelType w:val="hybridMultilevel"/>
    <w:tmpl w:val="1BEEC8A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10DB4958"/>
    <w:multiLevelType w:val="hybridMultilevel"/>
    <w:tmpl w:val="483C921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10EC6FF3"/>
    <w:multiLevelType w:val="hybridMultilevel"/>
    <w:tmpl w:val="F636F60E"/>
    <w:lvl w:ilvl="0" w:tplc="0419000F">
      <w:start w:val="1"/>
      <w:numFmt w:val="decimal"/>
      <w:lvlText w:val="%1."/>
      <w:lvlJc w:val="left"/>
      <w:pPr>
        <w:ind w:left="2254" w:hanging="360"/>
      </w:pPr>
    </w:lvl>
    <w:lvl w:ilvl="1" w:tplc="04190019" w:tentative="1">
      <w:start w:val="1"/>
      <w:numFmt w:val="lowerLetter"/>
      <w:lvlText w:val="%2."/>
      <w:lvlJc w:val="left"/>
      <w:pPr>
        <w:ind w:left="2974" w:hanging="360"/>
      </w:pPr>
    </w:lvl>
    <w:lvl w:ilvl="2" w:tplc="0419001B" w:tentative="1">
      <w:start w:val="1"/>
      <w:numFmt w:val="lowerRoman"/>
      <w:lvlText w:val="%3."/>
      <w:lvlJc w:val="right"/>
      <w:pPr>
        <w:ind w:left="3694" w:hanging="180"/>
      </w:pPr>
    </w:lvl>
    <w:lvl w:ilvl="3" w:tplc="0419000F" w:tentative="1">
      <w:start w:val="1"/>
      <w:numFmt w:val="decimal"/>
      <w:lvlText w:val="%4."/>
      <w:lvlJc w:val="left"/>
      <w:pPr>
        <w:ind w:left="4414" w:hanging="360"/>
      </w:pPr>
    </w:lvl>
    <w:lvl w:ilvl="4" w:tplc="04190019" w:tentative="1">
      <w:start w:val="1"/>
      <w:numFmt w:val="lowerLetter"/>
      <w:lvlText w:val="%5."/>
      <w:lvlJc w:val="left"/>
      <w:pPr>
        <w:ind w:left="5134" w:hanging="360"/>
      </w:pPr>
    </w:lvl>
    <w:lvl w:ilvl="5" w:tplc="0419001B" w:tentative="1">
      <w:start w:val="1"/>
      <w:numFmt w:val="lowerRoman"/>
      <w:lvlText w:val="%6."/>
      <w:lvlJc w:val="right"/>
      <w:pPr>
        <w:ind w:left="5854" w:hanging="180"/>
      </w:pPr>
    </w:lvl>
    <w:lvl w:ilvl="6" w:tplc="0419000F" w:tentative="1">
      <w:start w:val="1"/>
      <w:numFmt w:val="decimal"/>
      <w:lvlText w:val="%7."/>
      <w:lvlJc w:val="left"/>
      <w:pPr>
        <w:ind w:left="6574" w:hanging="360"/>
      </w:pPr>
    </w:lvl>
    <w:lvl w:ilvl="7" w:tplc="04190019" w:tentative="1">
      <w:start w:val="1"/>
      <w:numFmt w:val="lowerLetter"/>
      <w:lvlText w:val="%8."/>
      <w:lvlJc w:val="left"/>
      <w:pPr>
        <w:ind w:left="7294" w:hanging="360"/>
      </w:pPr>
    </w:lvl>
    <w:lvl w:ilvl="8" w:tplc="0419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10">
    <w:nsid w:val="18C02F02"/>
    <w:multiLevelType w:val="hybridMultilevel"/>
    <w:tmpl w:val="7F72C33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19E102D7"/>
    <w:multiLevelType w:val="hybridMultilevel"/>
    <w:tmpl w:val="E256B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E1802"/>
    <w:multiLevelType w:val="hybridMultilevel"/>
    <w:tmpl w:val="369A3C9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20A7610A"/>
    <w:multiLevelType w:val="hybridMultilevel"/>
    <w:tmpl w:val="96EEA15A"/>
    <w:lvl w:ilvl="0" w:tplc="0E16A0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219165F4"/>
    <w:multiLevelType w:val="hybridMultilevel"/>
    <w:tmpl w:val="48E6FC84"/>
    <w:lvl w:ilvl="0" w:tplc="D78E03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6775984"/>
    <w:multiLevelType w:val="hybridMultilevel"/>
    <w:tmpl w:val="3A3EB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D2313C">
      <w:start w:val="10"/>
      <w:numFmt w:val="bullet"/>
      <w:lvlText w:val="•"/>
      <w:lvlJc w:val="left"/>
      <w:pPr>
        <w:ind w:left="1680" w:hanging="600"/>
      </w:pPr>
      <w:rPr>
        <w:rFonts w:ascii="Times New Roman" w:eastAsia="Arial Unicode MS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12783C"/>
    <w:multiLevelType w:val="hybridMultilevel"/>
    <w:tmpl w:val="7F1E2AB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>
    <w:nsid w:val="28951893"/>
    <w:multiLevelType w:val="hybridMultilevel"/>
    <w:tmpl w:val="2E5844D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2944521A"/>
    <w:multiLevelType w:val="hybridMultilevel"/>
    <w:tmpl w:val="6E84275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2B15CDB"/>
    <w:multiLevelType w:val="hybridMultilevel"/>
    <w:tmpl w:val="4970A5C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37D2302A"/>
    <w:multiLevelType w:val="hybridMultilevel"/>
    <w:tmpl w:val="3B407E70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>
    <w:nsid w:val="3CF374B9"/>
    <w:multiLevelType w:val="hybridMultilevel"/>
    <w:tmpl w:val="D624AAA4"/>
    <w:lvl w:ilvl="0" w:tplc="4E36FF4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>
    <w:nsid w:val="3F490EFA"/>
    <w:multiLevelType w:val="hybridMultilevel"/>
    <w:tmpl w:val="6694C8B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>
    <w:nsid w:val="49AA4F4A"/>
    <w:multiLevelType w:val="hybridMultilevel"/>
    <w:tmpl w:val="168A1E9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4C965B88"/>
    <w:multiLevelType w:val="hybridMultilevel"/>
    <w:tmpl w:val="CA2CA63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>
    <w:nsid w:val="4D573D22"/>
    <w:multiLevelType w:val="hybridMultilevel"/>
    <w:tmpl w:val="06484C5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6">
    <w:nsid w:val="5AF4067E"/>
    <w:multiLevelType w:val="hybridMultilevel"/>
    <w:tmpl w:val="C57EF67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7">
    <w:nsid w:val="5DC04925"/>
    <w:multiLevelType w:val="hybridMultilevel"/>
    <w:tmpl w:val="6CEE532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>
    <w:nsid w:val="65525720"/>
    <w:multiLevelType w:val="hybridMultilevel"/>
    <w:tmpl w:val="632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DB5E35"/>
    <w:multiLevelType w:val="hybridMultilevel"/>
    <w:tmpl w:val="9E0A6214"/>
    <w:lvl w:ilvl="0" w:tplc="157CBE5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6957767B"/>
    <w:multiLevelType w:val="hybridMultilevel"/>
    <w:tmpl w:val="61B837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A751C"/>
    <w:multiLevelType w:val="hybridMultilevel"/>
    <w:tmpl w:val="F84C31D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>
    <w:nsid w:val="722A09CB"/>
    <w:multiLevelType w:val="hybridMultilevel"/>
    <w:tmpl w:val="39AA8FC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3">
    <w:nsid w:val="739437BA"/>
    <w:multiLevelType w:val="hybridMultilevel"/>
    <w:tmpl w:val="3ECC86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5342ED9"/>
    <w:multiLevelType w:val="hybridMultilevel"/>
    <w:tmpl w:val="C0EE16C2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28"/>
  </w:num>
  <w:num w:numId="2">
    <w:abstractNumId w:val="14"/>
  </w:num>
  <w:num w:numId="3">
    <w:abstractNumId w:val="15"/>
  </w:num>
  <w:num w:numId="4">
    <w:abstractNumId w:val="5"/>
  </w:num>
  <w:num w:numId="5">
    <w:abstractNumId w:val="26"/>
  </w:num>
  <w:num w:numId="6">
    <w:abstractNumId w:val="3"/>
  </w:num>
  <w:num w:numId="7">
    <w:abstractNumId w:val="20"/>
  </w:num>
  <w:num w:numId="8">
    <w:abstractNumId w:val="7"/>
  </w:num>
  <w:num w:numId="9">
    <w:abstractNumId w:val="10"/>
  </w:num>
  <w:num w:numId="10">
    <w:abstractNumId w:val="25"/>
  </w:num>
  <w:num w:numId="11">
    <w:abstractNumId w:val="2"/>
  </w:num>
  <w:num w:numId="12">
    <w:abstractNumId w:val="33"/>
  </w:num>
  <w:num w:numId="13">
    <w:abstractNumId w:val="18"/>
  </w:num>
  <w:num w:numId="14">
    <w:abstractNumId w:val="31"/>
  </w:num>
  <w:num w:numId="15">
    <w:abstractNumId w:val="32"/>
  </w:num>
  <w:num w:numId="16">
    <w:abstractNumId w:val="27"/>
  </w:num>
  <w:num w:numId="17">
    <w:abstractNumId w:val="12"/>
  </w:num>
  <w:num w:numId="18">
    <w:abstractNumId w:val="23"/>
  </w:num>
  <w:num w:numId="19">
    <w:abstractNumId w:val="17"/>
  </w:num>
  <w:num w:numId="20">
    <w:abstractNumId w:val="16"/>
  </w:num>
  <w:num w:numId="21">
    <w:abstractNumId w:val="34"/>
  </w:num>
  <w:num w:numId="22">
    <w:abstractNumId w:val="9"/>
  </w:num>
  <w:num w:numId="23">
    <w:abstractNumId w:val="24"/>
  </w:num>
  <w:num w:numId="24">
    <w:abstractNumId w:val="22"/>
  </w:num>
  <w:num w:numId="25">
    <w:abstractNumId w:val="19"/>
  </w:num>
  <w:num w:numId="26">
    <w:abstractNumId w:val="8"/>
  </w:num>
  <w:num w:numId="27">
    <w:abstractNumId w:val="6"/>
  </w:num>
  <w:num w:numId="28">
    <w:abstractNumId w:val="11"/>
  </w:num>
  <w:num w:numId="29">
    <w:abstractNumId w:val="13"/>
  </w:num>
  <w:num w:numId="30">
    <w:abstractNumId w:val="21"/>
  </w:num>
  <w:num w:numId="31">
    <w:abstractNumId w:val="29"/>
  </w:num>
  <w:num w:numId="32">
    <w:abstractNumId w:val="0"/>
  </w:num>
  <w:num w:numId="33">
    <w:abstractNumId w:val="4"/>
  </w:num>
  <w:num w:numId="34">
    <w:abstractNumId w:val="1"/>
  </w:num>
  <w:num w:numId="35">
    <w:abstractNumId w:val="30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E38"/>
    <w:rsid w:val="00000B27"/>
    <w:rsid w:val="000011C9"/>
    <w:rsid w:val="00014723"/>
    <w:rsid w:val="0002578F"/>
    <w:rsid w:val="00026129"/>
    <w:rsid w:val="00034AC4"/>
    <w:rsid w:val="00047EA9"/>
    <w:rsid w:val="00061ACC"/>
    <w:rsid w:val="000673B5"/>
    <w:rsid w:val="00071CEC"/>
    <w:rsid w:val="000801CE"/>
    <w:rsid w:val="00086EB2"/>
    <w:rsid w:val="000954EA"/>
    <w:rsid w:val="000A260F"/>
    <w:rsid w:val="000B0F97"/>
    <w:rsid w:val="000D0678"/>
    <w:rsid w:val="000D6BF6"/>
    <w:rsid w:val="000E186D"/>
    <w:rsid w:val="000E436C"/>
    <w:rsid w:val="000F6BD7"/>
    <w:rsid w:val="001017FD"/>
    <w:rsid w:val="0010498F"/>
    <w:rsid w:val="0011428C"/>
    <w:rsid w:val="00115804"/>
    <w:rsid w:val="00122D2E"/>
    <w:rsid w:val="00147C80"/>
    <w:rsid w:val="0015422A"/>
    <w:rsid w:val="001604E6"/>
    <w:rsid w:val="001640B5"/>
    <w:rsid w:val="00185839"/>
    <w:rsid w:val="001915DC"/>
    <w:rsid w:val="001B1D62"/>
    <w:rsid w:val="001D0EF6"/>
    <w:rsid w:val="00205794"/>
    <w:rsid w:val="0021411B"/>
    <w:rsid w:val="00253323"/>
    <w:rsid w:val="0027797D"/>
    <w:rsid w:val="00280567"/>
    <w:rsid w:val="002807D2"/>
    <w:rsid w:val="00283E31"/>
    <w:rsid w:val="00290A67"/>
    <w:rsid w:val="00292753"/>
    <w:rsid w:val="002A4AA0"/>
    <w:rsid w:val="002A5CB8"/>
    <w:rsid w:val="002A72F2"/>
    <w:rsid w:val="002D338B"/>
    <w:rsid w:val="002E5C92"/>
    <w:rsid w:val="0033158A"/>
    <w:rsid w:val="00332432"/>
    <w:rsid w:val="00356B89"/>
    <w:rsid w:val="00365690"/>
    <w:rsid w:val="00384BEF"/>
    <w:rsid w:val="003947F7"/>
    <w:rsid w:val="003A2B5B"/>
    <w:rsid w:val="003A7B9C"/>
    <w:rsid w:val="003B0020"/>
    <w:rsid w:val="003B0DDB"/>
    <w:rsid w:val="003B202A"/>
    <w:rsid w:val="003C3BE1"/>
    <w:rsid w:val="003D7476"/>
    <w:rsid w:val="003E5B41"/>
    <w:rsid w:val="00404F89"/>
    <w:rsid w:val="0041091A"/>
    <w:rsid w:val="004176D5"/>
    <w:rsid w:val="004177E4"/>
    <w:rsid w:val="0042077D"/>
    <w:rsid w:val="004207A1"/>
    <w:rsid w:val="00420CDD"/>
    <w:rsid w:val="00427DE1"/>
    <w:rsid w:val="004333E6"/>
    <w:rsid w:val="004351FA"/>
    <w:rsid w:val="00437F78"/>
    <w:rsid w:val="00471309"/>
    <w:rsid w:val="00474911"/>
    <w:rsid w:val="0048423A"/>
    <w:rsid w:val="00485087"/>
    <w:rsid w:val="004A3AF2"/>
    <w:rsid w:val="004B39C5"/>
    <w:rsid w:val="004B3BDF"/>
    <w:rsid w:val="004E2D79"/>
    <w:rsid w:val="004F0003"/>
    <w:rsid w:val="004F03F2"/>
    <w:rsid w:val="005200B4"/>
    <w:rsid w:val="00530484"/>
    <w:rsid w:val="00535043"/>
    <w:rsid w:val="00536D83"/>
    <w:rsid w:val="00540470"/>
    <w:rsid w:val="00545EBB"/>
    <w:rsid w:val="005509C8"/>
    <w:rsid w:val="00552F56"/>
    <w:rsid w:val="005635AC"/>
    <w:rsid w:val="00570765"/>
    <w:rsid w:val="0057546F"/>
    <w:rsid w:val="00576E38"/>
    <w:rsid w:val="00577258"/>
    <w:rsid w:val="00582642"/>
    <w:rsid w:val="005869E7"/>
    <w:rsid w:val="00595AD9"/>
    <w:rsid w:val="005A4B05"/>
    <w:rsid w:val="005B1B9A"/>
    <w:rsid w:val="005C60DC"/>
    <w:rsid w:val="005D1A99"/>
    <w:rsid w:val="005E20EB"/>
    <w:rsid w:val="00604FB3"/>
    <w:rsid w:val="006264A1"/>
    <w:rsid w:val="00630656"/>
    <w:rsid w:val="00654169"/>
    <w:rsid w:val="0067538C"/>
    <w:rsid w:val="006753D2"/>
    <w:rsid w:val="0068511F"/>
    <w:rsid w:val="006B11DE"/>
    <w:rsid w:val="006C0B60"/>
    <w:rsid w:val="006C2145"/>
    <w:rsid w:val="006D4A24"/>
    <w:rsid w:val="006D7FC8"/>
    <w:rsid w:val="006E1B23"/>
    <w:rsid w:val="006E1BAC"/>
    <w:rsid w:val="007163A0"/>
    <w:rsid w:val="007340F4"/>
    <w:rsid w:val="007349D8"/>
    <w:rsid w:val="007466FB"/>
    <w:rsid w:val="007474FE"/>
    <w:rsid w:val="0075419C"/>
    <w:rsid w:val="00770339"/>
    <w:rsid w:val="00773898"/>
    <w:rsid w:val="00774597"/>
    <w:rsid w:val="007757A4"/>
    <w:rsid w:val="007813C1"/>
    <w:rsid w:val="00781B67"/>
    <w:rsid w:val="00793DF3"/>
    <w:rsid w:val="007C0982"/>
    <w:rsid w:val="007D229B"/>
    <w:rsid w:val="007D3796"/>
    <w:rsid w:val="007D50E5"/>
    <w:rsid w:val="0081580E"/>
    <w:rsid w:val="00821CAF"/>
    <w:rsid w:val="00824602"/>
    <w:rsid w:val="008333F4"/>
    <w:rsid w:val="00843F10"/>
    <w:rsid w:val="008503A0"/>
    <w:rsid w:val="0085460A"/>
    <w:rsid w:val="00855924"/>
    <w:rsid w:val="00862800"/>
    <w:rsid w:val="00877CB5"/>
    <w:rsid w:val="0088005F"/>
    <w:rsid w:val="008A1316"/>
    <w:rsid w:val="008A6791"/>
    <w:rsid w:val="008C0B4B"/>
    <w:rsid w:val="008D0F26"/>
    <w:rsid w:val="008D4EB7"/>
    <w:rsid w:val="008E0D9C"/>
    <w:rsid w:val="008E7B8E"/>
    <w:rsid w:val="008F6B71"/>
    <w:rsid w:val="00910135"/>
    <w:rsid w:val="0091625E"/>
    <w:rsid w:val="0091767E"/>
    <w:rsid w:val="009327D9"/>
    <w:rsid w:val="00952826"/>
    <w:rsid w:val="009565BD"/>
    <w:rsid w:val="00961FFE"/>
    <w:rsid w:val="00964731"/>
    <w:rsid w:val="00973700"/>
    <w:rsid w:val="009825CC"/>
    <w:rsid w:val="009859B2"/>
    <w:rsid w:val="00985F08"/>
    <w:rsid w:val="00990A15"/>
    <w:rsid w:val="00991768"/>
    <w:rsid w:val="00992028"/>
    <w:rsid w:val="00993E95"/>
    <w:rsid w:val="009A5653"/>
    <w:rsid w:val="009B40D5"/>
    <w:rsid w:val="009B569A"/>
    <w:rsid w:val="009B7B42"/>
    <w:rsid w:val="009F1B52"/>
    <w:rsid w:val="00A007C4"/>
    <w:rsid w:val="00A34FB6"/>
    <w:rsid w:val="00A43085"/>
    <w:rsid w:val="00A51E38"/>
    <w:rsid w:val="00A554BF"/>
    <w:rsid w:val="00A62862"/>
    <w:rsid w:val="00A73BCE"/>
    <w:rsid w:val="00A75929"/>
    <w:rsid w:val="00A802D0"/>
    <w:rsid w:val="00A80C54"/>
    <w:rsid w:val="00AA1B51"/>
    <w:rsid w:val="00AA6C9A"/>
    <w:rsid w:val="00AD5964"/>
    <w:rsid w:val="00AE0FA8"/>
    <w:rsid w:val="00AE7C60"/>
    <w:rsid w:val="00AF1B53"/>
    <w:rsid w:val="00AF5E4C"/>
    <w:rsid w:val="00B1218A"/>
    <w:rsid w:val="00B66CC7"/>
    <w:rsid w:val="00B708F2"/>
    <w:rsid w:val="00B718C7"/>
    <w:rsid w:val="00B71E8B"/>
    <w:rsid w:val="00B736EF"/>
    <w:rsid w:val="00B748D7"/>
    <w:rsid w:val="00B77CB0"/>
    <w:rsid w:val="00B92C7A"/>
    <w:rsid w:val="00BA10C8"/>
    <w:rsid w:val="00BA3257"/>
    <w:rsid w:val="00BB77C6"/>
    <w:rsid w:val="00BF3C4F"/>
    <w:rsid w:val="00C06501"/>
    <w:rsid w:val="00C10D16"/>
    <w:rsid w:val="00C13877"/>
    <w:rsid w:val="00C22B28"/>
    <w:rsid w:val="00C36964"/>
    <w:rsid w:val="00C43305"/>
    <w:rsid w:val="00C52D3E"/>
    <w:rsid w:val="00C70D93"/>
    <w:rsid w:val="00C758D2"/>
    <w:rsid w:val="00C83D9A"/>
    <w:rsid w:val="00C95956"/>
    <w:rsid w:val="00CD52CC"/>
    <w:rsid w:val="00CE70A9"/>
    <w:rsid w:val="00CF2937"/>
    <w:rsid w:val="00CF7F7C"/>
    <w:rsid w:val="00D270B0"/>
    <w:rsid w:val="00D55283"/>
    <w:rsid w:val="00D56B3E"/>
    <w:rsid w:val="00D67E3B"/>
    <w:rsid w:val="00D72CCE"/>
    <w:rsid w:val="00D76A87"/>
    <w:rsid w:val="00D8299C"/>
    <w:rsid w:val="00D83C4E"/>
    <w:rsid w:val="00D90454"/>
    <w:rsid w:val="00D90734"/>
    <w:rsid w:val="00D97932"/>
    <w:rsid w:val="00DA2433"/>
    <w:rsid w:val="00DB362D"/>
    <w:rsid w:val="00DB598F"/>
    <w:rsid w:val="00DD3BC2"/>
    <w:rsid w:val="00DD55A3"/>
    <w:rsid w:val="00DE5921"/>
    <w:rsid w:val="00DF7A6D"/>
    <w:rsid w:val="00E04498"/>
    <w:rsid w:val="00E12E56"/>
    <w:rsid w:val="00E16D05"/>
    <w:rsid w:val="00E21A8E"/>
    <w:rsid w:val="00E25299"/>
    <w:rsid w:val="00E3192D"/>
    <w:rsid w:val="00E63222"/>
    <w:rsid w:val="00E81E13"/>
    <w:rsid w:val="00EA3200"/>
    <w:rsid w:val="00EB1101"/>
    <w:rsid w:val="00EB1C9E"/>
    <w:rsid w:val="00EB6187"/>
    <w:rsid w:val="00EF484A"/>
    <w:rsid w:val="00EF6E33"/>
    <w:rsid w:val="00F00A09"/>
    <w:rsid w:val="00F0488E"/>
    <w:rsid w:val="00F06E3E"/>
    <w:rsid w:val="00F21A50"/>
    <w:rsid w:val="00F23A60"/>
    <w:rsid w:val="00F55303"/>
    <w:rsid w:val="00F67F32"/>
    <w:rsid w:val="00F765BD"/>
    <w:rsid w:val="00FA08EA"/>
    <w:rsid w:val="00FA6769"/>
    <w:rsid w:val="00FB7938"/>
    <w:rsid w:val="00FD6B05"/>
    <w:rsid w:val="00FE0501"/>
    <w:rsid w:val="00FE2E2F"/>
    <w:rsid w:val="00FF0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38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qFormat/>
    <w:rsid w:val="00576E3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76E3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76E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1B1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link w:val="2"/>
    <w:rsid w:val="001B1D6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1B1D62"/>
    <w:pPr>
      <w:shd w:val="clear" w:color="auto" w:fill="FFFFFF"/>
      <w:spacing w:after="240" w:line="322" w:lineRule="exact"/>
    </w:pPr>
    <w:rPr>
      <w:rFonts w:ascii="Times New Roman" w:hAnsi="Times New Roman" w:cstheme="minorBidi"/>
      <w:sz w:val="26"/>
      <w:szCs w:val="26"/>
      <w:lang w:eastAsia="en-US"/>
    </w:rPr>
  </w:style>
  <w:style w:type="character" w:styleId="a7">
    <w:name w:val="Hyperlink"/>
    <w:basedOn w:val="a0"/>
    <w:uiPriority w:val="99"/>
    <w:unhideWhenUsed/>
    <w:rsid w:val="00535043"/>
    <w:rPr>
      <w:color w:val="0000FF"/>
      <w:u w:val="single"/>
    </w:rPr>
  </w:style>
  <w:style w:type="paragraph" w:styleId="a8">
    <w:name w:val="header"/>
    <w:basedOn w:val="a"/>
    <w:link w:val="a9"/>
    <w:unhideWhenUsed/>
    <w:rsid w:val="007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7033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339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AF5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332432"/>
    <w:pPr>
      <w:spacing w:after="0" w:line="240" w:lineRule="auto"/>
      <w:jc w:val="center"/>
    </w:pPr>
    <w:rPr>
      <w:rFonts w:ascii="Times New Roman" w:hAnsi="Times New Roman"/>
      <w:b/>
      <w:i/>
      <w:sz w:val="24"/>
      <w:szCs w:val="20"/>
    </w:rPr>
  </w:style>
  <w:style w:type="character" w:customStyle="1" w:styleId="ae">
    <w:name w:val="Основной текст Знак"/>
    <w:basedOn w:val="a0"/>
    <w:link w:val="ad"/>
    <w:rsid w:val="0033243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7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5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Основной"/>
    <w:basedOn w:val="a"/>
    <w:link w:val="af2"/>
    <w:rsid w:val="003D747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2">
    <w:name w:val="Основной Знак"/>
    <w:link w:val="af1"/>
    <w:rsid w:val="003D747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Буллит"/>
    <w:basedOn w:val="af1"/>
    <w:link w:val="af4"/>
    <w:rsid w:val="003D7476"/>
    <w:pPr>
      <w:ind w:firstLine="244"/>
    </w:pPr>
  </w:style>
  <w:style w:type="character" w:customStyle="1" w:styleId="af4">
    <w:name w:val="Буллит Знак"/>
    <w:basedOn w:val="af2"/>
    <w:link w:val="af3"/>
    <w:rsid w:val="003D747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3D747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3D7476"/>
    <w:rPr>
      <w:color w:val="000000"/>
      <w:w w:val="100"/>
    </w:rPr>
  </w:style>
  <w:style w:type="paragraph" w:customStyle="1" w:styleId="Default">
    <w:name w:val="Default"/>
    <w:rsid w:val="003D74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1604E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/>
      <w:sz w:val="20"/>
      <w:szCs w:val="20"/>
    </w:rPr>
  </w:style>
  <w:style w:type="paragraph" w:customStyle="1" w:styleId="af5">
    <w:name w:val="Курсив"/>
    <w:basedOn w:val="af1"/>
    <w:rsid w:val="005200B4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5200B4"/>
    <w:pPr>
      <w:numPr>
        <w:numId w:val="32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character" w:customStyle="1" w:styleId="a5">
    <w:name w:val="Без интервала Знак"/>
    <w:link w:val="a4"/>
    <w:uiPriority w:val="1"/>
    <w:rsid w:val="00520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дзаг"/>
    <w:basedOn w:val="af1"/>
    <w:rsid w:val="005200B4"/>
    <w:pPr>
      <w:spacing w:before="113" w:after="28"/>
      <w:jc w:val="center"/>
    </w:pPr>
    <w:rPr>
      <w:b/>
      <w:bCs/>
      <w:i/>
      <w:iCs/>
    </w:rPr>
  </w:style>
  <w:style w:type="paragraph" w:styleId="af7">
    <w:name w:val="Normal (Web)"/>
    <w:basedOn w:val="a"/>
    <w:uiPriority w:val="99"/>
    <w:semiHidden/>
    <w:unhideWhenUsed/>
    <w:rsid w:val="00BA1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93E95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f8">
    <w:name w:val="Стиль"/>
    <w:rsid w:val="00993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38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qFormat/>
    <w:rsid w:val="00576E3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76E3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76E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1B1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link w:val="2"/>
    <w:rsid w:val="001B1D6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1B1D62"/>
    <w:pPr>
      <w:shd w:val="clear" w:color="auto" w:fill="FFFFFF"/>
      <w:spacing w:after="240" w:line="322" w:lineRule="exact"/>
    </w:pPr>
    <w:rPr>
      <w:rFonts w:ascii="Times New Roman" w:hAnsi="Times New Roman" w:cstheme="minorBidi"/>
      <w:sz w:val="26"/>
      <w:szCs w:val="26"/>
      <w:lang w:eastAsia="en-US"/>
    </w:rPr>
  </w:style>
  <w:style w:type="character" w:styleId="a7">
    <w:name w:val="Hyperlink"/>
    <w:basedOn w:val="a0"/>
    <w:uiPriority w:val="99"/>
    <w:unhideWhenUsed/>
    <w:rsid w:val="00535043"/>
    <w:rPr>
      <w:color w:val="0000FF"/>
      <w:u w:val="single"/>
    </w:rPr>
  </w:style>
  <w:style w:type="paragraph" w:styleId="a8">
    <w:name w:val="header"/>
    <w:basedOn w:val="a"/>
    <w:link w:val="a9"/>
    <w:unhideWhenUsed/>
    <w:rsid w:val="007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7033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339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AF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332432"/>
    <w:pPr>
      <w:spacing w:after="0" w:line="240" w:lineRule="auto"/>
      <w:jc w:val="center"/>
    </w:pPr>
    <w:rPr>
      <w:rFonts w:ascii="Times New Roman" w:hAnsi="Times New Roman"/>
      <w:b/>
      <w:i/>
      <w:sz w:val="24"/>
      <w:szCs w:val="20"/>
    </w:rPr>
  </w:style>
  <w:style w:type="character" w:customStyle="1" w:styleId="ae">
    <w:name w:val="Основной текст Знак"/>
    <w:basedOn w:val="a0"/>
    <w:link w:val="ad"/>
    <w:rsid w:val="0033243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7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5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Основной"/>
    <w:basedOn w:val="a"/>
    <w:link w:val="af2"/>
    <w:rsid w:val="003D747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2">
    <w:name w:val="Основной Знак"/>
    <w:link w:val="af1"/>
    <w:rsid w:val="003D747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Буллит"/>
    <w:basedOn w:val="af1"/>
    <w:link w:val="af4"/>
    <w:rsid w:val="003D7476"/>
    <w:pPr>
      <w:ind w:firstLine="244"/>
    </w:pPr>
  </w:style>
  <w:style w:type="character" w:customStyle="1" w:styleId="af4">
    <w:name w:val="Буллит Знак"/>
    <w:basedOn w:val="af2"/>
    <w:link w:val="af3"/>
    <w:rsid w:val="003D747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3D747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3D7476"/>
    <w:rPr>
      <w:color w:val="000000"/>
      <w:w w:val="100"/>
    </w:rPr>
  </w:style>
  <w:style w:type="paragraph" w:customStyle="1" w:styleId="Default">
    <w:name w:val="Default"/>
    <w:rsid w:val="003D74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1604E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/>
      <w:sz w:val="20"/>
      <w:szCs w:val="20"/>
    </w:rPr>
  </w:style>
  <w:style w:type="paragraph" w:customStyle="1" w:styleId="af5">
    <w:name w:val="Курсив"/>
    <w:basedOn w:val="af1"/>
    <w:rsid w:val="005200B4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5200B4"/>
    <w:pPr>
      <w:numPr>
        <w:numId w:val="32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character" w:customStyle="1" w:styleId="a5">
    <w:name w:val="Без интервала Знак"/>
    <w:link w:val="a4"/>
    <w:uiPriority w:val="1"/>
    <w:rsid w:val="005200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дзаг"/>
    <w:basedOn w:val="af1"/>
    <w:rsid w:val="005200B4"/>
    <w:pPr>
      <w:spacing w:before="113" w:after="28"/>
      <w:jc w:val="center"/>
    </w:pPr>
    <w:rPr>
      <w:b/>
      <w:bCs/>
      <w:i/>
      <w:iCs/>
    </w:rPr>
  </w:style>
  <w:style w:type="paragraph" w:styleId="af7">
    <w:name w:val="Normal (Web)"/>
    <w:basedOn w:val="a"/>
    <w:uiPriority w:val="99"/>
    <w:semiHidden/>
    <w:unhideWhenUsed/>
    <w:rsid w:val="00BA1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37DA2-B45F-459B-8E93-B8A2C466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6</cp:revision>
  <cp:lastPrinted>2019-04-01T21:42:00Z</cp:lastPrinted>
  <dcterms:created xsi:type="dcterms:W3CDTF">2021-10-14T18:58:00Z</dcterms:created>
  <dcterms:modified xsi:type="dcterms:W3CDTF">2022-03-21T20:28:00Z</dcterms:modified>
</cp:coreProperties>
</file>